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15BA" w:rsidRDefault="0027276F" w:rsidP="00C30728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027CA5">
        <w:rPr>
          <w:rFonts w:ascii="Times New Roman" w:hAnsi="Times New Roman"/>
          <w:sz w:val="28"/>
          <w:szCs w:val="28"/>
        </w:rPr>
        <w:t xml:space="preserve">Управление Федерального казначейства по г. Москве </w:t>
      </w:r>
      <w:r w:rsidR="00AA549C" w:rsidRPr="00027CA5">
        <w:rPr>
          <w:rFonts w:ascii="Times New Roman" w:hAnsi="Times New Roman"/>
          <w:sz w:val="28"/>
          <w:szCs w:val="28"/>
        </w:rPr>
        <w:t xml:space="preserve">(далее – Управление) </w:t>
      </w:r>
      <w:r w:rsidRPr="00027CA5">
        <w:rPr>
          <w:rFonts w:ascii="Times New Roman" w:hAnsi="Times New Roman"/>
          <w:sz w:val="28"/>
          <w:szCs w:val="28"/>
        </w:rPr>
        <w:t>по итогам конкурса на замещение вакантных должностей государственной гражданской службы Российской Федерации</w:t>
      </w:r>
      <w:r w:rsidR="00AA549C" w:rsidRPr="00027CA5">
        <w:rPr>
          <w:rFonts w:ascii="Times New Roman" w:hAnsi="Times New Roman"/>
          <w:sz w:val="28"/>
          <w:szCs w:val="28"/>
        </w:rPr>
        <w:t xml:space="preserve"> (далее – конкурс)</w:t>
      </w:r>
      <w:r w:rsidRPr="00027CA5">
        <w:rPr>
          <w:rFonts w:ascii="Times New Roman" w:hAnsi="Times New Roman"/>
          <w:sz w:val="28"/>
          <w:szCs w:val="28"/>
        </w:rPr>
        <w:t>, состоявшегося</w:t>
      </w:r>
      <w:r w:rsidR="00EB13B3" w:rsidRPr="00027CA5">
        <w:rPr>
          <w:rFonts w:ascii="Times New Roman" w:hAnsi="Times New Roman"/>
          <w:sz w:val="28"/>
          <w:szCs w:val="28"/>
        </w:rPr>
        <w:t xml:space="preserve"> </w:t>
      </w:r>
      <w:r w:rsidR="00D55CEA">
        <w:rPr>
          <w:rFonts w:ascii="Times New Roman" w:hAnsi="Times New Roman"/>
          <w:sz w:val="28"/>
          <w:szCs w:val="28"/>
        </w:rPr>
        <w:t xml:space="preserve">            </w:t>
      </w:r>
      <w:r w:rsidR="00B47E19" w:rsidRPr="00B47E19">
        <w:rPr>
          <w:rFonts w:ascii="Times New Roman" w:hAnsi="Times New Roman"/>
          <w:sz w:val="28"/>
          <w:szCs w:val="28"/>
        </w:rPr>
        <w:t xml:space="preserve"> </w:t>
      </w:r>
      <w:r w:rsidR="00E3611D">
        <w:rPr>
          <w:rFonts w:ascii="Times New Roman" w:hAnsi="Times New Roman"/>
          <w:sz w:val="28"/>
          <w:szCs w:val="28"/>
        </w:rPr>
        <w:t>30 сентября</w:t>
      </w:r>
      <w:r w:rsidR="00774C33">
        <w:rPr>
          <w:rFonts w:ascii="Times New Roman" w:hAnsi="Times New Roman"/>
          <w:sz w:val="28"/>
          <w:szCs w:val="28"/>
        </w:rPr>
        <w:t xml:space="preserve"> 2022</w:t>
      </w:r>
      <w:r w:rsidR="00305A1E">
        <w:rPr>
          <w:rFonts w:ascii="Times New Roman" w:hAnsi="Times New Roman"/>
          <w:sz w:val="28"/>
          <w:szCs w:val="28"/>
        </w:rPr>
        <w:t xml:space="preserve"> г.</w:t>
      </w:r>
      <w:r w:rsidR="004B3D63">
        <w:rPr>
          <w:rFonts w:ascii="Times New Roman" w:hAnsi="Times New Roman"/>
          <w:sz w:val="28"/>
          <w:szCs w:val="28"/>
        </w:rPr>
        <w:t xml:space="preserve"> </w:t>
      </w:r>
      <w:r w:rsidR="00615A7F" w:rsidRPr="00027CA5">
        <w:rPr>
          <w:rFonts w:ascii="Times New Roman" w:hAnsi="Times New Roman"/>
          <w:sz w:val="28"/>
          <w:szCs w:val="28"/>
        </w:rPr>
        <w:t xml:space="preserve">сообщает, что </w:t>
      </w:r>
      <w:r w:rsidR="00AA549C" w:rsidRPr="00027CA5">
        <w:rPr>
          <w:rFonts w:ascii="Times New Roman" w:hAnsi="Times New Roman"/>
          <w:sz w:val="28"/>
          <w:szCs w:val="28"/>
        </w:rPr>
        <w:t>на заседании конкурсной комиссии Управления проведена оценка профессиональных и личностных качеств кандидатов по конкурсному отбору на замещение вакантных должностей государственной гражданской службы Ро</w:t>
      </w:r>
      <w:r w:rsidR="009907A9">
        <w:rPr>
          <w:rFonts w:ascii="Times New Roman" w:hAnsi="Times New Roman"/>
          <w:sz w:val="28"/>
          <w:szCs w:val="28"/>
        </w:rPr>
        <w:t>ссийской Федерации в Управлении:</w:t>
      </w:r>
    </w:p>
    <w:p w:rsidR="00C30728" w:rsidRDefault="00C30728" w:rsidP="00C30728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67EBA" w:rsidRDefault="00AA549C" w:rsidP="00C34A5E">
      <w:pPr>
        <w:pStyle w:val="ConsPlusNonformat"/>
        <w:widowControl/>
        <w:numPr>
          <w:ilvl w:val="0"/>
          <w:numId w:val="6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27CA5">
        <w:rPr>
          <w:rFonts w:ascii="Times New Roman" w:hAnsi="Times New Roman"/>
          <w:sz w:val="28"/>
          <w:szCs w:val="28"/>
        </w:rPr>
        <w:t xml:space="preserve">По результатам оценки </w:t>
      </w:r>
      <w:r w:rsidR="00615A7F" w:rsidRPr="00027CA5">
        <w:rPr>
          <w:rFonts w:ascii="Times New Roman" w:hAnsi="Times New Roman"/>
          <w:sz w:val="28"/>
          <w:szCs w:val="28"/>
        </w:rPr>
        <w:t>победителями конкурса признаны</w:t>
      </w:r>
      <w:r w:rsidR="0027276F" w:rsidRPr="00027CA5">
        <w:rPr>
          <w:rFonts w:ascii="Times New Roman" w:hAnsi="Times New Roman"/>
          <w:sz w:val="28"/>
          <w:szCs w:val="28"/>
        </w:rPr>
        <w:t>:</w:t>
      </w:r>
    </w:p>
    <w:p w:rsidR="00ED11EE" w:rsidRPr="00C34A5E" w:rsidRDefault="00ED11EE" w:rsidP="00ED11EE">
      <w:pPr>
        <w:pStyle w:val="ConsPlusNonformat"/>
        <w:widowControl/>
        <w:ind w:left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b"/>
        <w:tblW w:w="9923" w:type="dxa"/>
        <w:tblInd w:w="108" w:type="dxa"/>
        <w:tblLook w:val="04A0" w:firstRow="1" w:lastRow="0" w:firstColumn="1" w:lastColumn="0" w:noHBand="0" w:noVBand="1"/>
      </w:tblPr>
      <w:tblGrid>
        <w:gridCol w:w="3119"/>
        <w:gridCol w:w="3260"/>
        <w:gridCol w:w="3544"/>
      </w:tblGrid>
      <w:tr w:rsidR="00411961" w:rsidRPr="001D0827" w:rsidTr="005841B6">
        <w:tc>
          <w:tcPr>
            <w:tcW w:w="3119" w:type="dxa"/>
            <w:vAlign w:val="center"/>
          </w:tcPr>
          <w:p w:rsidR="00411961" w:rsidRPr="00411961" w:rsidRDefault="00411961" w:rsidP="000A1022">
            <w:pPr>
              <w:widowControl w:val="0"/>
              <w:adjustRightInd w:val="0"/>
              <w:jc w:val="center"/>
              <w:rPr>
                <w:rFonts w:eastAsia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отдела</w:t>
            </w:r>
          </w:p>
        </w:tc>
        <w:tc>
          <w:tcPr>
            <w:tcW w:w="3260" w:type="dxa"/>
            <w:vAlign w:val="center"/>
          </w:tcPr>
          <w:p w:rsidR="00411961" w:rsidRPr="00CA7542" w:rsidRDefault="00411961" w:rsidP="008124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Наименование вакантной должности</w:t>
            </w:r>
          </w:p>
        </w:tc>
        <w:tc>
          <w:tcPr>
            <w:tcW w:w="3544" w:type="dxa"/>
            <w:vAlign w:val="center"/>
          </w:tcPr>
          <w:p w:rsidR="00411961" w:rsidRPr="00CA7542" w:rsidRDefault="00411961" w:rsidP="00812469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победителя</w:t>
            </w:r>
          </w:p>
        </w:tc>
      </w:tr>
      <w:tr w:rsidR="00411961" w:rsidRPr="001D0827" w:rsidTr="005841B6">
        <w:tc>
          <w:tcPr>
            <w:tcW w:w="3119" w:type="dxa"/>
          </w:tcPr>
          <w:p w:rsidR="00411961" w:rsidRPr="00CA7542" w:rsidRDefault="00411961" w:rsidP="008124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0" w:type="dxa"/>
          </w:tcPr>
          <w:p w:rsidR="00411961" w:rsidRPr="00CA7542" w:rsidRDefault="00411961" w:rsidP="008124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4" w:type="dxa"/>
          </w:tcPr>
          <w:p w:rsidR="00411961" w:rsidRPr="00CA7542" w:rsidRDefault="00411961" w:rsidP="008124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4B3D63" w:rsidRPr="001D0827" w:rsidTr="005841B6">
        <w:tc>
          <w:tcPr>
            <w:tcW w:w="3119" w:type="dxa"/>
            <w:vMerge w:val="restart"/>
          </w:tcPr>
          <w:p w:rsidR="004B3D63" w:rsidRPr="00130EF1" w:rsidRDefault="00123608" w:rsidP="00812469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123608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Отдел обслуживания силовых ведомств</w:t>
            </w:r>
          </w:p>
        </w:tc>
        <w:tc>
          <w:tcPr>
            <w:tcW w:w="3260" w:type="dxa"/>
          </w:tcPr>
          <w:p w:rsidR="004B3D63" w:rsidRDefault="004B3D63" w:rsidP="004B3D63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130EF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Главный казначей</w:t>
            </w:r>
          </w:p>
          <w:p w:rsidR="004B3D63" w:rsidRPr="00130EF1" w:rsidRDefault="00123608" w:rsidP="004B3D63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(00929</w:t>
            </w:r>
            <w:r w:rsidR="004B3D6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3544" w:type="dxa"/>
          </w:tcPr>
          <w:p w:rsidR="004B3D63" w:rsidRPr="00067EBA" w:rsidRDefault="00067EBA" w:rsidP="00812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7EBA">
              <w:rPr>
                <w:rFonts w:ascii="Times New Roman" w:eastAsia="Times New Roman" w:hAnsi="Times New Roman" w:cs="Times New Roman"/>
                <w:sz w:val="28"/>
                <w:szCs w:val="28"/>
              </w:rPr>
              <w:t>Мелехова Елена Борисовна</w:t>
            </w:r>
          </w:p>
        </w:tc>
      </w:tr>
      <w:tr w:rsidR="004B3D63" w:rsidRPr="001D0827" w:rsidTr="005841B6">
        <w:tc>
          <w:tcPr>
            <w:tcW w:w="3119" w:type="dxa"/>
            <w:vMerge/>
          </w:tcPr>
          <w:p w:rsidR="004B3D63" w:rsidRPr="00130EF1" w:rsidRDefault="004B3D63" w:rsidP="00812469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260" w:type="dxa"/>
          </w:tcPr>
          <w:p w:rsidR="004B3D63" w:rsidRDefault="004B3D63" w:rsidP="00812469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130EF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Главный казначей</w:t>
            </w:r>
          </w:p>
          <w:p w:rsidR="004B3D63" w:rsidRPr="00130EF1" w:rsidRDefault="00123608" w:rsidP="00812469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(00930</w:t>
            </w:r>
            <w:r w:rsidR="004B3D6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3544" w:type="dxa"/>
          </w:tcPr>
          <w:p w:rsidR="004B3D63" w:rsidRPr="00067EBA" w:rsidRDefault="00067EBA" w:rsidP="00035D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7EBA">
              <w:rPr>
                <w:rFonts w:ascii="Times New Roman" w:eastAsia="Times New Roman" w:hAnsi="Times New Roman" w:cs="Times New Roman"/>
                <w:sz w:val="28"/>
                <w:szCs w:val="28"/>
              </w:rPr>
              <w:t>Заболотская Марина Александровна</w:t>
            </w:r>
          </w:p>
        </w:tc>
      </w:tr>
      <w:tr w:rsidR="004B3D63" w:rsidRPr="001D0827" w:rsidTr="005841B6">
        <w:tc>
          <w:tcPr>
            <w:tcW w:w="3119" w:type="dxa"/>
            <w:vMerge/>
          </w:tcPr>
          <w:p w:rsidR="004B3D63" w:rsidRPr="00CA7542" w:rsidRDefault="004B3D63" w:rsidP="008124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4B3D63" w:rsidRDefault="004B3D63" w:rsidP="004B3D63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130EF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Главный казначей</w:t>
            </w:r>
          </w:p>
          <w:p w:rsidR="004B3D63" w:rsidRPr="00130EF1" w:rsidRDefault="00123608" w:rsidP="004B3D63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(00931</w:t>
            </w:r>
            <w:r w:rsidR="004B3D6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3544" w:type="dxa"/>
          </w:tcPr>
          <w:p w:rsidR="004B3D63" w:rsidRPr="00067EBA" w:rsidRDefault="00067EBA" w:rsidP="00035D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7EBA">
              <w:rPr>
                <w:rFonts w:ascii="Times New Roman" w:eastAsia="Times New Roman" w:hAnsi="Times New Roman" w:cs="Times New Roman"/>
                <w:sz w:val="28"/>
                <w:szCs w:val="28"/>
              </w:rPr>
              <w:t>Антипова Наталья Владимировна</w:t>
            </w:r>
          </w:p>
        </w:tc>
      </w:tr>
      <w:tr w:rsidR="00EB517F" w:rsidRPr="001D0827" w:rsidTr="005841B6">
        <w:tc>
          <w:tcPr>
            <w:tcW w:w="3119" w:type="dxa"/>
          </w:tcPr>
          <w:p w:rsidR="00EB517F" w:rsidRPr="00130EF1" w:rsidRDefault="000C5DD4" w:rsidP="00EB517F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0C5DD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Отдел ведения федеральных реестров</w:t>
            </w:r>
          </w:p>
        </w:tc>
        <w:tc>
          <w:tcPr>
            <w:tcW w:w="3260" w:type="dxa"/>
          </w:tcPr>
          <w:p w:rsidR="00EB517F" w:rsidRDefault="000C5DD4" w:rsidP="00EB517F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0C5DD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Старший казначей</w:t>
            </w:r>
          </w:p>
          <w:p w:rsidR="000C5DD4" w:rsidRPr="000C5DD4" w:rsidRDefault="000C5DD4" w:rsidP="00EB517F">
            <w:pPr>
              <w:rPr>
                <w:rFonts w:ascii="Times New Roman" w:eastAsia="Calibri" w:hAnsi="Times New Roman" w:cs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 w:eastAsia="en-US"/>
              </w:rPr>
              <w:t>(00932)</w:t>
            </w:r>
          </w:p>
        </w:tc>
        <w:tc>
          <w:tcPr>
            <w:tcW w:w="3544" w:type="dxa"/>
          </w:tcPr>
          <w:p w:rsidR="00EB517F" w:rsidRPr="00067EBA" w:rsidRDefault="00067EBA" w:rsidP="00EB51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7EBA">
              <w:rPr>
                <w:rFonts w:ascii="Times New Roman" w:eastAsia="Times New Roman" w:hAnsi="Times New Roman" w:cs="Times New Roman"/>
                <w:sz w:val="28"/>
                <w:szCs w:val="28"/>
              </w:rPr>
              <w:t>Костина Мария Юрьевна</w:t>
            </w:r>
          </w:p>
        </w:tc>
      </w:tr>
      <w:tr w:rsidR="000C5DD4" w:rsidRPr="001D0827" w:rsidTr="000C5DD4">
        <w:trPr>
          <w:trHeight w:val="435"/>
        </w:trPr>
        <w:tc>
          <w:tcPr>
            <w:tcW w:w="3119" w:type="dxa"/>
          </w:tcPr>
          <w:p w:rsidR="000C5DD4" w:rsidRPr="00DA5E9A" w:rsidRDefault="000C5DD4" w:rsidP="000C5DD4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5E9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Отдел бюджетного учета и отчетности по операциям бюджетов</w:t>
            </w:r>
          </w:p>
        </w:tc>
        <w:tc>
          <w:tcPr>
            <w:tcW w:w="3260" w:type="dxa"/>
          </w:tcPr>
          <w:p w:rsidR="000C5DD4" w:rsidRDefault="000C5DD4" w:rsidP="001E0350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5E9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Старший казначей </w:t>
            </w:r>
          </w:p>
          <w:p w:rsidR="001E0350" w:rsidRPr="00DA5E9A" w:rsidRDefault="001E0350" w:rsidP="001E0350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(00933)</w:t>
            </w:r>
          </w:p>
        </w:tc>
        <w:tc>
          <w:tcPr>
            <w:tcW w:w="3544" w:type="dxa"/>
          </w:tcPr>
          <w:p w:rsidR="000C5DD4" w:rsidRPr="00067EBA" w:rsidRDefault="00067EBA" w:rsidP="000C5D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67EBA">
              <w:rPr>
                <w:rFonts w:ascii="Times New Roman" w:eastAsia="Times New Roman" w:hAnsi="Times New Roman" w:cs="Times New Roman"/>
                <w:sz w:val="28"/>
                <w:szCs w:val="28"/>
              </w:rPr>
              <w:t>Катетова</w:t>
            </w:r>
            <w:proofErr w:type="spellEnd"/>
            <w:r w:rsidRPr="00067EB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Татьяна Владимировна</w:t>
            </w:r>
          </w:p>
        </w:tc>
      </w:tr>
      <w:tr w:rsidR="000C5DD4" w:rsidRPr="001D0827" w:rsidTr="005841B6">
        <w:tc>
          <w:tcPr>
            <w:tcW w:w="3119" w:type="dxa"/>
          </w:tcPr>
          <w:p w:rsidR="000C5DD4" w:rsidRPr="00DA5E9A" w:rsidRDefault="000C5DD4" w:rsidP="000C5DD4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5E9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Административно-финансовый отдел</w:t>
            </w:r>
          </w:p>
        </w:tc>
        <w:tc>
          <w:tcPr>
            <w:tcW w:w="3260" w:type="dxa"/>
          </w:tcPr>
          <w:p w:rsidR="000C5DD4" w:rsidRDefault="000C5DD4" w:rsidP="001E0350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5E9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Старший специалист</w:t>
            </w:r>
            <w:r w:rsidR="001E035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br/>
            </w:r>
            <w:r w:rsidRPr="00DA5E9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1 разряда </w:t>
            </w:r>
          </w:p>
          <w:p w:rsidR="001E0350" w:rsidRPr="001E0350" w:rsidRDefault="001E0350" w:rsidP="001E0350">
            <w:pPr>
              <w:rPr>
                <w:rFonts w:ascii="Times New Roman" w:eastAsia="Calibri" w:hAnsi="Times New Roman" w:cs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 w:eastAsia="en-US"/>
              </w:rPr>
              <w:t>(00941)</w:t>
            </w:r>
          </w:p>
        </w:tc>
        <w:tc>
          <w:tcPr>
            <w:tcW w:w="3544" w:type="dxa"/>
          </w:tcPr>
          <w:p w:rsidR="000C5DD4" w:rsidRPr="00067EBA" w:rsidRDefault="00067EBA" w:rsidP="000C5D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7EBA">
              <w:rPr>
                <w:rFonts w:ascii="Times New Roman" w:eastAsia="Times New Roman" w:hAnsi="Times New Roman" w:cs="Times New Roman"/>
                <w:sz w:val="28"/>
                <w:szCs w:val="28"/>
              </w:rPr>
              <w:t>Иванченко Юлия Сергеевна</w:t>
            </w:r>
          </w:p>
        </w:tc>
      </w:tr>
      <w:tr w:rsidR="000C5DD4" w:rsidRPr="001D0827" w:rsidTr="005841B6">
        <w:tc>
          <w:tcPr>
            <w:tcW w:w="3119" w:type="dxa"/>
            <w:vMerge w:val="restart"/>
          </w:tcPr>
          <w:p w:rsidR="000C5DD4" w:rsidRPr="00DA5E9A" w:rsidRDefault="000C5DD4" w:rsidP="000C5DD4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5E9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Отдел централизованной бухгалтерии</w:t>
            </w:r>
          </w:p>
        </w:tc>
        <w:tc>
          <w:tcPr>
            <w:tcW w:w="3260" w:type="dxa"/>
          </w:tcPr>
          <w:p w:rsidR="000C5DD4" w:rsidRDefault="000C5DD4" w:rsidP="001E0350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5E9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Старший казначей </w:t>
            </w:r>
          </w:p>
          <w:p w:rsidR="001E0350" w:rsidRPr="001E0350" w:rsidRDefault="001E0350" w:rsidP="001E0350">
            <w:pPr>
              <w:rPr>
                <w:rFonts w:ascii="Times New Roman" w:eastAsia="Calibri" w:hAnsi="Times New Roman" w:cs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 w:eastAsia="en-US"/>
              </w:rPr>
              <w:t>(00939)</w:t>
            </w:r>
          </w:p>
        </w:tc>
        <w:tc>
          <w:tcPr>
            <w:tcW w:w="3544" w:type="dxa"/>
          </w:tcPr>
          <w:p w:rsidR="000C5DD4" w:rsidRPr="00067EBA" w:rsidRDefault="00067EBA" w:rsidP="000C5D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7EBA">
              <w:rPr>
                <w:rFonts w:ascii="Times New Roman" w:eastAsia="Times New Roman" w:hAnsi="Times New Roman" w:cs="Times New Roman"/>
                <w:sz w:val="28"/>
                <w:szCs w:val="28"/>
              </w:rPr>
              <w:t>Аверченко Эвелина Владимировна</w:t>
            </w:r>
          </w:p>
        </w:tc>
      </w:tr>
      <w:tr w:rsidR="000C5DD4" w:rsidRPr="001D0827" w:rsidTr="005841B6">
        <w:tc>
          <w:tcPr>
            <w:tcW w:w="3119" w:type="dxa"/>
            <w:vMerge/>
          </w:tcPr>
          <w:p w:rsidR="000C5DD4" w:rsidRPr="00130EF1" w:rsidRDefault="000C5DD4" w:rsidP="000C5DD4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260" w:type="dxa"/>
          </w:tcPr>
          <w:p w:rsidR="000C5DD4" w:rsidRDefault="000C5DD4" w:rsidP="001E0350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5E9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Казначей </w:t>
            </w:r>
          </w:p>
          <w:p w:rsidR="001E0350" w:rsidRPr="001E0350" w:rsidRDefault="001E0350" w:rsidP="001E0350">
            <w:pPr>
              <w:rPr>
                <w:rFonts w:ascii="Times New Roman" w:eastAsia="Calibri" w:hAnsi="Times New Roman" w:cs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 w:eastAsia="en-US"/>
              </w:rPr>
              <w:t>(00942)</w:t>
            </w:r>
          </w:p>
        </w:tc>
        <w:tc>
          <w:tcPr>
            <w:tcW w:w="3544" w:type="dxa"/>
          </w:tcPr>
          <w:p w:rsidR="000C5DD4" w:rsidRPr="00067EBA" w:rsidRDefault="00067EBA" w:rsidP="000C5D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7EBA">
              <w:rPr>
                <w:rFonts w:ascii="Times New Roman" w:eastAsia="Times New Roman" w:hAnsi="Times New Roman" w:cs="Times New Roman"/>
                <w:sz w:val="28"/>
                <w:szCs w:val="28"/>
              </w:rPr>
              <w:t>Мищенков Евгений Андреевич</w:t>
            </w:r>
          </w:p>
        </w:tc>
      </w:tr>
      <w:tr w:rsidR="001E0350" w:rsidRPr="001D0827" w:rsidTr="00712006">
        <w:tc>
          <w:tcPr>
            <w:tcW w:w="3119" w:type="dxa"/>
            <w:tcBorders>
              <w:bottom w:val="single" w:sz="4" w:space="0" w:color="auto"/>
            </w:tcBorders>
          </w:tcPr>
          <w:p w:rsidR="001E0350" w:rsidRPr="00DA5E9A" w:rsidRDefault="001E0350" w:rsidP="001E0350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5E9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Отдел централизованной бухгалтерии № 2</w:t>
            </w:r>
          </w:p>
        </w:tc>
        <w:tc>
          <w:tcPr>
            <w:tcW w:w="3260" w:type="dxa"/>
          </w:tcPr>
          <w:p w:rsidR="001E0350" w:rsidRPr="003A4FF4" w:rsidRDefault="001E0350" w:rsidP="001E0350">
            <w:pPr>
              <w:rPr>
                <w:rFonts w:ascii="Times New Roman" w:eastAsia="Calibri" w:hAnsi="Times New Roman" w:cs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Заместитель начальника (</w:t>
            </w:r>
            <w:r w:rsidR="003A4FF4">
              <w:rPr>
                <w:rFonts w:ascii="Times New Roman" w:eastAsia="Calibri" w:hAnsi="Times New Roman" w:cs="Times New Roman"/>
                <w:sz w:val="28"/>
                <w:szCs w:val="28"/>
                <w:lang w:val="en-US" w:eastAsia="en-US"/>
              </w:rPr>
              <w:t>00940)</w:t>
            </w:r>
          </w:p>
          <w:p w:rsidR="001E0350" w:rsidRPr="00DA5E9A" w:rsidRDefault="001E0350" w:rsidP="001E0350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1E0350" w:rsidRPr="00482CAC" w:rsidRDefault="00067EBA" w:rsidP="001E035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/>
            <w:r w:rsidRPr="00482CAC">
              <w:rPr>
                <w:rFonts w:ascii="Times New Roman" w:hAnsi="Times New Roman" w:cs="Times New Roman"/>
                <w:b/>
                <w:sz w:val="28"/>
                <w:szCs w:val="28"/>
              </w:rPr>
              <w:t>конкурс не состоялся</w:t>
            </w:r>
            <w:bookmarkEnd w:id="0"/>
          </w:p>
        </w:tc>
      </w:tr>
      <w:tr w:rsidR="001E0350" w:rsidRPr="001D0827" w:rsidTr="00712006">
        <w:tc>
          <w:tcPr>
            <w:tcW w:w="3119" w:type="dxa"/>
            <w:tcBorders>
              <w:bottom w:val="single" w:sz="4" w:space="0" w:color="auto"/>
            </w:tcBorders>
          </w:tcPr>
          <w:p w:rsidR="001E0350" w:rsidRPr="00DA5E9A" w:rsidRDefault="001E0350" w:rsidP="001E03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A5E9A">
              <w:rPr>
                <w:rFonts w:ascii="Times New Roman" w:hAnsi="Times New Roman" w:cs="Times New Roman"/>
                <w:sz w:val="28"/>
                <w:szCs w:val="28"/>
              </w:rPr>
              <w:t xml:space="preserve">Отдел по централизованному начислению заработной платы и иных выплат </w:t>
            </w:r>
          </w:p>
        </w:tc>
        <w:tc>
          <w:tcPr>
            <w:tcW w:w="3260" w:type="dxa"/>
          </w:tcPr>
          <w:p w:rsidR="001E0350" w:rsidRDefault="003A4FF4" w:rsidP="001E0350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Главный казначей</w:t>
            </w:r>
          </w:p>
          <w:p w:rsidR="003A4FF4" w:rsidRPr="003A4FF4" w:rsidRDefault="003A4FF4" w:rsidP="001E0350">
            <w:pPr>
              <w:rPr>
                <w:rFonts w:ascii="Times New Roman" w:eastAsia="Calibri" w:hAnsi="Times New Roman" w:cs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 w:eastAsia="en-US"/>
              </w:rPr>
              <w:t>(00943)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1E0350" w:rsidRPr="00C77A38" w:rsidRDefault="00C77A38" w:rsidP="001E03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A38">
              <w:rPr>
                <w:rFonts w:ascii="Times New Roman" w:eastAsia="Times New Roman" w:hAnsi="Times New Roman" w:cs="Times New Roman"/>
                <w:sz w:val="28"/>
                <w:szCs w:val="28"/>
              </w:rPr>
              <w:t>Матяева Екатерина Сергеевна</w:t>
            </w:r>
          </w:p>
        </w:tc>
      </w:tr>
      <w:tr w:rsidR="005D3267" w:rsidRPr="001D0827" w:rsidTr="008B2447">
        <w:tc>
          <w:tcPr>
            <w:tcW w:w="3119" w:type="dxa"/>
          </w:tcPr>
          <w:p w:rsidR="005D3267" w:rsidRPr="00DA5E9A" w:rsidRDefault="005D3267" w:rsidP="005D3267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5E9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Отдел информационных систем</w:t>
            </w:r>
          </w:p>
        </w:tc>
        <w:tc>
          <w:tcPr>
            <w:tcW w:w="3260" w:type="dxa"/>
          </w:tcPr>
          <w:p w:rsidR="005D3267" w:rsidRDefault="005D3267" w:rsidP="005D3267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5E9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Гл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авный специалист-эксперт</w:t>
            </w:r>
          </w:p>
          <w:p w:rsidR="005D3267" w:rsidRPr="005D3267" w:rsidRDefault="005D3267" w:rsidP="005D3267">
            <w:pPr>
              <w:rPr>
                <w:rFonts w:ascii="Times New Roman" w:eastAsia="Calibri" w:hAnsi="Times New Roman" w:cs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 w:eastAsia="en-US"/>
              </w:rPr>
              <w:t>(00944)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5D3267" w:rsidRPr="00C77A38" w:rsidRDefault="00C77A38" w:rsidP="005D32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A38">
              <w:rPr>
                <w:rFonts w:ascii="Times New Roman" w:eastAsia="Times New Roman" w:hAnsi="Times New Roman" w:cs="Times New Roman"/>
                <w:sz w:val="28"/>
                <w:szCs w:val="28"/>
              </w:rPr>
              <w:t>Андоний Александр Аркадьевич</w:t>
            </w:r>
          </w:p>
        </w:tc>
      </w:tr>
      <w:tr w:rsidR="005D3267" w:rsidRPr="001D0827" w:rsidTr="008B2447">
        <w:tc>
          <w:tcPr>
            <w:tcW w:w="3119" w:type="dxa"/>
          </w:tcPr>
          <w:p w:rsidR="005D3267" w:rsidRPr="00DA5E9A" w:rsidRDefault="005D3267" w:rsidP="005D3267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5E9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Отдел функционирования контрактной системы</w:t>
            </w:r>
          </w:p>
        </w:tc>
        <w:tc>
          <w:tcPr>
            <w:tcW w:w="3260" w:type="dxa"/>
          </w:tcPr>
          <w:p w:rsidR="005D3267" w:rsidRDefault="005D3267" w:rsidP="005D3267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5E9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Ведущий специалист-эксперт </w:t>
            </w:r>
          </w:p>
          <w:p w:rsidR="005D3267" w:rsidRPr="005D3267" w:rsidRDefault="005D3267" w:rsidP="005D3267">
            <w:pPr>
              <w:rPr>
                <w:rFonts w:ascii="Times New Roman" w:eastAsia="Calibri" w:hAnsi="Times New Roman" w:cs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 w:eastAsia="en-US"/>
              </w:rPr>
              <w:t>(00945)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5D3267" w:rsidRPr="00C77A38" w:rsidRDefault="00C77A38" w:rsidP="005D32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A38">
              <w:rPr>
                <w:rFonts w:ascii="Times New Roman" w:eastAsia="Times New Roman" w:hAnsi="Times New Roman" w:cs="Times New Roman"/>
                <w:sz w:val="28"/>
                <w:szCs w:val="28"/>
              </w:rPr>
              <w:t>Смелая Татьяна Александровна</w:t>
            </w:r>
          </w:p>
        </w:tc>
      </w:tr>
      <w:tr w:rsidR="00C34A5E" w:rsidRPr="001D0827" w:rsidTr="00A961A4">
        <w:tc>
          <w:tcPr>
            <w:tcW w:w="3119" w:type="dxa"/>
            <w:vAlign w:val="center"/>
          </w:tcPr>
          <w:p w:rsidR="00C34A5E" w:rsidRPr="00411961" w:rsidRDefault="00C34A5E" w:rsidP="00C34A5E">
            <w:pPr>
              <w:widowControl w:val="0"/>
              <w:adjustRightInd w:val="0"/>
              <w:jc w:val="center"/>
              <w:rPr>
                <w:rFonts w:eastAsia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Наименование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отдела</w:t>
            </w:r>
          </w:p>
        </w:tc>
        <w:tc>
          <w:tcPr>
            <w:tcW w:w="3260" w:type="dxa"/>
            <w:vAlign w:val="center"/>
          </w:tcPr>
          <w:p w:rsidR="00C34A5E" w:rsidRPr="00CA7542" w:rsidRDefault="00C34A5E" w:rsidP="00C34A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Наименование вакантной должности</w:t>
            </w:r>
          </w:p>
        </w:tc>
        <w:tc>
          <w:tcPr>
            <w:tcW w:w="3544" w:type="dxa"/>
            <w:vAlign w:val="center"/>
          </w:tcPr>
          <w:p w:rsidR="00C34A5E" w:rsidRPr="00CA7542" w:rsidRDefault="00C34A5E" w:rsidP="00C34A5E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победителя</w:t>
            </w:r>
          </w:p>
        </w:tc>
      </w:tr>
      <w:tr w:rsidR="00C34A5E" w:rsidRPr="001D0827" w:rsidTr="00C13492">
        <w:tc>
          <w:tcPr>
            <w:tcW w:w="3119" w:type="dxa"/>
          </w:tcPr>
          <w:p w:rsidR="00C34A5E" w:rsidRPr="00CA7542" w:rsidRDefault="00C34A5E" w:rsidP="00C34A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0" w:type="dxa"/>
          </w:tcPr>
          <w:p w:rsidR="00C34A5E" w:rsidRPr="00CA7542" w:rsidRDefault="00C34A5E" w:rsidP="00C34A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4" w:type="dxa"/>
          </w:tcPr>
          <w:p w:rsidR="00C34A5E" w:rsidRPr="00CA7542" w:rsidRDefault="00C34A5E" w:rsidP="00C34A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5D3267" w:rsidRPr="001D0827" w:rsidTr="008B2447">
        <w:tc>
          <w:tcPr>
            <w:tcW w:w="3119" w:type="dxa"/>
            <w:tcBorders>
              <w:bottom w:val="single" w:sz="4" w:space="0" w:color="auto"/>
            </w:tcBorders>
          </w:tcPr>
          <w:p w:rsidR="005D3267" w:rsidRPr="00DA5E9A" w:rsidRDefault="005D3267" w:rsidP="005D3267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5E9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Юридический отдел</w:t>
            </w:r>
          </w:p>
        </w:tc>
        <w:tc>
          <w:tcPr>
            <w:tcW w:w="3260" w:type="dxa"/>
          </w:tcPr>
          <w:p w:rsidR="005D3267" w:rsidRDefault="005D3267" w:rsidP="005D3267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5E9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Ведущий специалист-эксперт </w:t>
            </w:r>
          </w:p>
          <w:p w:rsidR="005D3267" w:rsidRPr="005D3267" w:rsidRDefault="005D3267" w:rsidP="005D3267">
            <w:pPr>
              <w:rPr>
                <w:rFonts w:ascii="Times New Roman" w:eastAsia="Calibri" w:hAnsi="Times New Roman" w:cs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 w:eastAsia="en-US"/>
              </w:rPr>
              <w:t>(00946)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5D3267" w:rsidRPr="00E7130D" w:rsidRDefault="00E7130D" w:rsidP="005D32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7130D">
              <w:rPr>
                <w:rFonts w:ascii="Times New Roman" w:eastAsia="Times New Roman" w:hAnsi="Times New Roman" w:cs="Times New Roman"/>
                <w:sz w:val="28"/>
                <w:szCs w:val="28"/>
              </w:rPr>
              <w:t>Светикова</w:t>
            </w:r>
            <w:proofErr w:type="spellEnd"/>
            <w:r w:rsidRPr="00E713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Наталья Андреевна</w:t>
            </w:r>
          </w:p>
        </w:tc>
      </w:tr>
      <w:tr w:rsidR="005D3267" w:rsidRPr="001D0827" w:rsidTr="008B2447">
        <w:tc>
          <w:tcPr>
            <w:tcW w:w="3119" w:type="dxa"/>
            <w:tcBorders>
              <w:bottom w:val="single" w:sz="4" w:space="0" w:color="auto"/>
            </w:tcBorders>
          </w:tcPr>
          <w:p w:rsidR="005D3267" w:rsidRPr="00DA5E9A" w:rsidRDefault="005D3267" w:rsidP="005D3267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5E9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Отдел по надзору за аудиторской деятельностью</w:t>
            </w:r>
          </w:p>
        </w:tc>
        <w:tc>
          <w:tcPr>
            <w:tcW w:w="3260" w:type="dxa"/>
          </w:tcPr>
          <w:p w:rsidR="005D3267" w:rsidRDefault="005D3267" w:rsidP="005D3267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5E9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Контролер-ревизор </w:t>
            </w:r>
          </w:p>
          <w:p w:rsidR="005D3267" w:rsidRPr="005D3267" w:rsidRDefault="005D3267" w:rsidP="005D3267">
            <w:pPr>
              <w:rPr>
                <w:rFonts w:ascii="Times New Roman" w:eastAsia="Calibri" w:hAnsi="Times New Roman" w:cs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 w:eastAsia="en-US"/>
              </w:rPr>
              <w:t>(00934)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5D3267" w:rsidRPr="00E7130D" w:rsidRDefault="00E7130D" w:rsidP="005D32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13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Руденко Яна Валентиновна           </w:t>
            </w:r>
          </w:p>
        </w:tc>
      </w:tr>
      <w:tr w:rsidR="006E761F" w:rsidRPr="001D0827" w:rsidTr="0076042F">
        <w:tc>
          <w:tcPr>
            <w:tcW w:w="3119" w:type="dxa"/>
          </w:tcPr>
          <w:p w:rsidR="006E761F" w:rsidRPr="00DA5E9A" w:rsidRDefault="006E761F" w:rsidP="006E761F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5E9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Отдел казначейского и расширенного казначейского сопровождения</w:t>
            </w:r>
          </w:p>
        </w:tc>
        <w:tc>
          <w:tcPr>
            <w:tcW w:w="3260" w:type="dxa"/>
          </w:tcPr>
          <w:p w:rsidR="006E761F" w:rsidRDefault="006E761F" w:rsidP="006E761F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5E9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Старший казначей</w:t>
            </w:r>
          </w:p>
          <w:p w:rsidR="006E761F" w:rsidRPr="00DA5E9A" w:rsidRDefault="006E761F" w:rsidP="006E761F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 w:eastAsia="en-US"/>
              </w:rPr>
              <w:t>(00935)</w:t>
            </w:r>
            <w:r w:rsidRPr="00DA5E9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6E761F" w:rsidRPr="00E7130D" w:rsidRDefault="00E7130D" w:rsidP="006E76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130D">
              <w:rPr>
                <w:rFonts w:ascii="Times New Roman" w:eastAsia="Times New Roman" w:hAnsi="Times New Roman" w:cs="Times New Roman"/>
                <w:sz w:val="28"/>
                <w:szCs w:val="28"/>
              </w:rPr>
              <w:t>Гоголев Юрий Александрович</w:t>
            </w:r>
          </w:p>
        </w:tc>
      </w:tr>
      <w:tr w:rsidR="006E761F" w:rsidRPr="001D0827" w:rsidTr="0076042F">
        <w:tc>
          <w:tcPr>
            <w:tcW w:w="3119" w:type="dxa"/>
            <w:tcBorders>
              <w:bottom w:val="single" w:sz="4" w:space="0" w:color="auto"/>
            </w:tcBorders>
          </w:tcPr>
          <w:p w:rsidR="006E761F" w:rsidRPr="00DA5E9A" w:rsidRDefault="006E761F" w:rsidP="006E761F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5E9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Отдел № 22</w:t>
            </w:r>
          </w:p>
        </w:tc>
        <w:tc>
          <w:tcPr>
            <w:tcW w:w="3260" w:type="dxa"/>
          </w:tcPr>
          <w:p w:rsidR="006E761F" w:rsidRDefault="006E761F" w:rsidP="006E761F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5E9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Казначей </w:t>
            </w:r>
          </w:p>
          <w:p w:rsidR="006E761F" w:rsidRPr="006E761F" w:rsidRDefault="006E761F" w:rsidP="006E761F">
            <w:pPr>
              <w:rPr>
                <w:rFonts w:ascii="Times New Roman" w:eastAsia="Calibri" w:hAnsi="Times New Roman" w:cs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 w:eastAsia="en-US"/>
              </w:rPr>
              <w:t>(00936)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6E761F" w:rsidRPr="00E7130D" w:rsidRDefault="00E7130D" w:rsidP="006E76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130D">
              <w:rPr>
                <w:rFonts w:ascii="Times New Roman" w:eastAsia="Times New Roman" w:hAnsi="Times New Roman" w:cs="Times New Roman"/>
                <w:sz w:val="28"/>
                <w:szCs w:val="28"/>
              </w:rPr>
              <w:t>Китаева Виктория Александровна</w:t>
            </w:r>
          </w:p>
        </w:tc>
      </w:tr>
      <w:tr w:rsidR="006E761F" w:rsidRPr="001D0827" w:rsidTr="0076042F">
        <w:tc>
          <w:tcPr>
            <w:tcW w:w="3119" w:type="dxa"/>
            <w:vMerge w:val="restart"/>
          </w:tcPr>
          <w:p w:rsidR="006E761F" w:rsidRPr="00DA5E9A" w:rsidRDefault="006E761F" w:rsidP="006E761F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5E9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Отдел № 27</w:t>
            </w:r>
          </w:p>
          <w:p w:rsidR="006E761F" w:rsidRPr="00DA5E9A" w:rsidRDefault="006E761F" w:rsidP="006E761F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260" w:type="dxa"/>
          </w:tcPr>
          <w:p w:rsidR="006E761F" w:rsidRDefault="006E761F" w:rsidP="006E761F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5E9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Главный казначей </w:t>
            </w:r>
          </w:p>
          <w:p w:rsidR="006E761F" w:rsidRPr="006E761F" w:rsidRDefault="006E761F" w:rsidP="006E761F">
            <w:pPr>
              <w:rPr>
                <w:rFonts w:ascii="Times New Roman" w:eastAsia="Calibri" w:hAnsi="Times New Roman" w:cs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 w:eastAsia="en-US"/>
              </w:rPr>
              <w:t>(00937)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6E761F" w:rsidRPr="00E7130D" w:rsidRDefault="00E7130D" w:rsidP="006E76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7130D">
              <w:rPr>
                <w:rFonts w:ascii="Times New Roman" w:eastAsia="Times New Roman" w:hAnsi="Times New Roman" w:cs="Times New Roman"/>
                <w:sz w:val="28"/>
                <w:szCs w:val="28"/>
              </w:rPr>
              <w:t>Янкиев</w:t>
            </w:r>
            <w:proofErr w:type="spellEnd"/>
            <w:r w:rsidRPr="00E713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Алексей Федорович</w:t>
            </w:r>
          </w:p>
        </w:tc>
      </w:tr>
      <w:tr w:rsidR="006E761F" w:rsidRPr="001D0827" w:rsidTr="0076042F">
        <w:tc>
          <w:tcPr>
            <w:tcW w:w="3119" w:type="dxa"/>
            <w:vMerge/>
          </w:tcPr>
          <w:p w:rsidR="006E761F" w:rsidRPr="00130EF1" w:rsidRDefault="006E761F" w:rsidP="006E761F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260" w:type="dxa"/>
          </w:tcPr>
          <w:p w:rsidR="006E761F" w:rsidRDefault="006E761F" w:rsidP="006E761F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5E9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Казначей</w:t>
            </w:r>
          </w:p>
          <w:p w:rsidR="006E761F" w:rsidRPr="00DA5E9A" w:rsidRDefault="006E761F" w:rsidP="006E761F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 w:eastAsia="en-US"/>
              </w:rPr>
              <w:t>(00938)</w:t>
            </w:r>
            <w:r w:rsidRPr="00DA5E9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6E761F" w:rsidRPr="00E7130D" w:rsidRDefault="00E7130D" w:rsidP="006E76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130D">
              <w:rPr>
                <w:rFonts w:ascii="Times New Roman" w:eastAsia="Times New Roman" w:hAnsi="Times New Roman" w:cs="Times New Roman"/>
                <w:sz w:val="28"/>
                <w:szCs w:val="28"/>
              </w:rPr>
              <w:t>Козлова Елена Юрьевна</w:t>
            </w:r>
          </w:p>
        </w:tc>
      </w:tr>
    </w:tbl>
    <w:p w:rsidR="003A6C12" w:rsidRDefault="003A6C12" w:rsidP="003A6C12">
      <w:pPr>
        <w:pStyle w:val="aa"/>
        <w:ind w:left="709"/>
        <w:jc w:val="both"/>
        <w:rPr>
          <w:sz w:val="28"/>
          <w:szCs w:val="28"/>
        </w:rPr>
      </w:pPr>
    </w:p>
    <w:p w:rsidR="00C30728" w:rsidRDefault="00F04981" w:rsidP="00C30728">
      <w:pPr>
        <w:pStyle w:val="aa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7C7A56">
        <w:rPr>
          <w:sz w:val="28"/>
          <w:szCs w:val="28"/>
        </w:rPr>
        <w:t>Конкурсной ко</w:t>
      </w:r>
      <w:r w:rsidR="008F3B4F">
        <w:rPr>
          <w:sz w:val="28"/>
          <w:szCs w:val="28"/>
        </w:rPr>
        <w:t>миссией Управления рекомендованы</w:t>
      </w:r>
      <w:r w:rsidRPr="007C7A56">
        <w:rPr>
          <w:sz w:val="28"/>
          <w:szCs w:val="28"/>
        </w:rPr>
        <w:t xml:space="preserve"> к включению в кадровый резерв </w:t>
      </w:r>
      <w:r w:rsidR="007C7A56">
        <w:rPr>
          <w:sz w:val="28"/>
          <w:szCs w:val="28"/>
        </w:rPr>
        <w:t>У</w:t>
      </w:r>
      <w:r w:rsidRPr="007C7A56">
        <w:rPr>
          <w:sz w:val="28"/>
          <w:szCs w:val="28"/>
        </w:rPr>
        <w:t>правления для замещения должностей гражданской службы</w:t>
      </w:r>
      <w:r w:rsidR="00612CB6" w:rsidRPr="00612CB6">
        <w:rPr>
          <w:sz w:val="28"/>
          <w:szCs w:val="28"/>
        </w:rPr>
        <w:t xml:space="preserve"> </w:t>
      </w:r>
      <w:r w:rsidR="00612CB6" w:rsidRPr="00027CA5">
        <w:rPr>
          <w:sz w:val="28"/>
          <w:szCs w:val="28"/>
        </w:rPr>
        <w:t>Ро</w:t>
      </w:r>
      <w:r w:rsidR="00612CB6">
        <w:rPr>
          <w:sz w:val="28"/>
          <w:szCs w:val="28"/>
        </w:rPr>
        <w:t>ссийской Федерации</w:t>
      </w:r>
      <w:r w:rsidR="002D21B4" w:rsidRPr="007C7A56">
        <w:rPr>
          <w:sz w:val="28"/>
          <w:szCs w:val="28"/>
        </w:rPr>
        <w:t>:</w:t>
      </w:r>
    </w:p>
    <w:p w:rsidR="003A6C12" w:rsidRDefault="003A6C12" w:rsidP="003A6C12">
      <w:pPr>
        <w:pStyle w:val="aa"/>
        <w:ind w:left="709"/>
        <w:jc w:val="both"/>
        <w:rPr>
          <w:sz w:val="28"/>
          <w:szCs w:val="28"/>
        </w:rPr>
      </w:pPr>
    </w:p>
    <w:tbl>
      <w:tblPr>
        <w:tblStyle w:val="ab"/>
        <w:tblW w:w="9923" w:type="dxa"/>
        <w:tblInd w:w="108" w:type="dxa"/>
        <w:tblLook w:val="04A0" w:firstRow="1" w:lastRow="0" w:firstColumn="1" w:lastColumn="0" w:noHBand="0" w:noVBand="1"/>
      </w:tblPr>
      <w:tblGrid>
        <w:gridCol w:w="4820"/>
        <w:gridCol w:w="5103"/>
      </w:tblGrid>
      <w:tr w:rsidR="009C2CB5" w:rsidRPr="00CA7542" w:rsidTr="00FC2C6A">
        <w:tc>
          <w:tcPr>
            <w:tcW w:w="4820" w:type="dxa"/>
            <w:vAlign w:val="center"/>
          </w:tcPr>
          <w:p w:rsidR="009C2CB5" w:rsidRPr="005841B6" w:rsidRDefault="005841B6" w:rsidP="00F42C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кандидата, рекомендованного к включению в кадровый резерв</w:t>
            </w:r>
          </w:p>
        </w:tc>
        <w:tc>
          <w:tcPr>
            <w:tcW w:w="5103" w:type="dxa"/>
            <w:vAlign w:val="center"/>
          </w:tcPr>
          <w:p w:rsidR="009C2CB5" w:rsidRPr="00CA7542" w:rsidRDefault="005841B6" w:rsidP="00F42CFA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Группа должностей государственной гражданской службы Российской Федерации</w:t>
            </w:r>
          </w:p>
        </w:tc>
      </w:tr>
      <w:tr w:rsidR="009C2CB5" w:rsidRPr="00CA7542" w:rsidTr="00FC2C6A">
        <w:tc>
          <w:tcPr>
            <w:tcW w:w="4820" w:type="dxa"/>
          </w:tcPr>
          <w:p w:rsidR="009C2CB5" w:rsidRPr="009C2CB5" w:rsidRDefault="009C2CB5" w:rsidP="00F42C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5103" w:type="dxa"/>
          </w:tcPr>
          <w:p w:rsidR="009C2CB5" w:rsidRPr="009C2CB5" w:rsidRDefault="009C2CB5" w:rsidP="00F42C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  <w:tr w:rsidR="005224C4" w:rsidRPr="00CA7542" w:rsidTr="00FC2C6A">
        <w:tc>
          <w:tcPr>
            <w:tcW w:w="4820" w:type="dxa"/>
          </w:tcPr>
          <w:p w:rsidR="00765CCF" w:rsidRPr="00765CCF" w:rsidRDefault="00765CCF" w:rsidP="00765CCF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765CC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Горбунова Елена Николаевна</w:t>
            </w:r>
          </w:p>
          <w:p w:rsidR="005224C4" w:rsidRPr="005224C4" w:rsidRDefault="005224C4" w:rsidP="00F42CFA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103" w:type="dxa"/>
          </w:tcPr>
          <w:p w:rsidR="005224C4" w:rsidRPr="00CA7542" w:rsidRDefault="000B21B0" w:rsidP="00F4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 группа должностей</w:t>
            </w:r>
            <w:r w:rsidRPr="00DC4A2C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>государственной гражданской службы</w:t>
            </w:r>
          </w:p>
        </w:tc>
      </w:tr>
      <w:tr w:rsidR="00765CCF" w:rsidRPr="00CA7542" w:rsidTr="00FC2C6A">
        <w:tc>
          <w:tcPr>
            <w:tcW w:w="4820" w:type="dxa"/>
          </w:tcPr>
          <w:p w:rsidR="00765CCF" w:rsidRPr="00765CCF" w:rsidRDefault="00765CCF" w:rsidP="00765CCF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765CC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Малышева Людмила Викторовна</w:t>
            </w:r>
          </w:p>
          <w:p w:rsidR="00765CCF" w:rsidRPr="00765CCF" w:rsidRDefault="00765CCF" w:rsidP="00765CCF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103" w:type="dxa"/>
          </w:tcPr>
          <w:p w:rsidR="00765CCF" w:rsidRDefault="00765CCF" w:rsidP="00F4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 группа должностей</w:t>
            </w:r>
            <w:r w:rsidRPr="00DC4A2C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>государственной гражданской службы</w:t>
            </w:r>
          </w:p>
        </w:tc>
      </w:tr>
      <w:tr w:rsidR="00765CCF" w:rsidRPr="00CA7542" w:rsidTr="00FC2C6A">
        <w:tc>
          <w:tcPr>
            <w:tcW w:w="4820" w:type="dxa"/>
          </w:tcPr>
          <w:p w:rsidR="00765CCF" w:rsidRPr="00765CCF" w:rsidRDefault="00765CCF" w:rsidP="00765CCF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765CC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Минаев Анатолий Юрьевич</w:t>
            </w:r>
          </w:p>
          <w:p w:rsidR="00765CCF" w:rsidRPr="00765CCF" w:rsidRDefault="00765CCF" w:rsidP="00765CCF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103" w:type="dxa"/>
          </w:tcPr>
          <w:p w:rsidR="00765CCF" w:rsidRDefault="00765CCF" w:rsidP="00F4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 группа должностей</w:t>
            </w:r>
            <w:r w:rsidRPr="00DC4A2C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>государственной гражданской службы</w:t>
            </w:r>
          </w:p>
        </w:tc>
      </w:tr>
      <w:tr w:rsidR="009C2CB5" w:rsidRPr="00CA7542" w:rsidTr="00FC2C6A">
        <w:tc>
          <w:tcPr>
            <w:tcW w:w="4820" w:type="dxa"/>
          </w:tcPr>
          <w:p w:rsidR="00765CCF" w:rsidRPr="00765CCF" w:rsidRDefault="00765CCF" w:rsidP="00765CCF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765CC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Минаева Мария Валерьевна</w:t>
            </w:r>
          </w:p>
          <w:p w:rsidR="009C2CB5" w:rsidRPr="00130EF1" w:rsidRDefault="009C2CB5" w:rsidP="00F42CFA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103" w:type="dxa"/>
          </w:tcPr>
          <w:p w:rsidR="009C2CB5" w:rsidRPr="00CA7542" w:rsidRDefault="000B21B0" w:rsidP="00F4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415535" w:rsidRPr="00CA7542" w:rsidTr="00FC2C6A">
        <w:tc>
          <w:tcPr>
            <w:tcW w:w="4820" w:type="dxa"/>
          </w:tcPr>
          <w:p w:rsidR="00765CCF" w:rsidRPr="00765CCF" w:rsidRDefault="00765CCF" w:rsidP="00765CCF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765CC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Мишеникова</w:t>
            </w:r>
            <w:proofErr w:type="spellEnd"/>
            <w:r w:rsidRPr="00765CC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Анна Анатольевна</w:t>
            </w:r>
          </w:p>
          <w:p w:rsidR="00415535" w:rsidRPr="005224C4" w:rsidRDefault="00415535" w:rsidP="00F42CFA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103" w:type="dxa"/>
          </w:tcPr>
          <w:p w:rsidR="00415535" w:rsidRDefault="00415535" w:rsidP="00F4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5224C4" w:rsidRPr="00CA7542" w:rsidTr="00FC2C6A">
        <w:tc>
          <w:tcPr>
            <w:tcW w:w="4820" w:type="dxa"/>
          </w:tcPr>
          <w:p w:rsidR="00765CCF" w:rsidRPr="00765CCF" w:rsidRDefault="00765CCF" w:rsidP="00765CCF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765CC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Парфенова Оксана Васильевна</w:t>
            </w:r>
          </w:p>
          <w:p w:rsidR="005224C4" w:rsidRPr="005224C4" w:rsidRDefault="005224C4" w:rsidP="00F42CFA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103" w:type="dxa"/>
          </w:tcPr>
          <w:p w:rsidR="005224C4" w:rsidRPr="00CA7542" w:rsidRDefault="000B21B0" w:rsidP="00F4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5224C4" w:rsidRPr="00CA7542" w:rsidTr="00FC2C6A">
        <w:tc>
          <w:tcPr>
            <w:tcW w:w="4820" w:type="dxa"/>
          </w:tcPr>
          <w:p w:rsidR="005224C4" w:rsidRPr="005224C4" w:rsidRDefault="00765CCF" w:rsidP="00F42CFA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765CC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Пищальская</w:t>
            </w:r>
            <w:proofErr w:type="spellEnd"/>
            <w:r w:rsidRPr="00765CC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Ольга Владимировна</w:t>
            </w:r>
          </w:p>
        </w:tc>
        <w:tc>
          <w:tcPr>
            <w:tcW w:w="5103" w:type="dxa"/>
          </w:tcPr>
          <w:p w:rsidR="005224C4" w:rsidRPr="00CA7542" w:rsidRDefault="000B21B0" w:rsidP="00F4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911627" w:rsidRPr="00CA7542" w:rsidTr="00FC2C6A">
        <w:tc>
          <w:tcPr>
            <w:tcW w:w="4820" w:type="dxa"/>
          </w:tcPr>
          <w:p w:rsidR="00911627" w:rsidRPr="00911627" w:rsidRDefault="00911627" w:rsidP="00911627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162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Спиридонова Ирина Вячеславовна</w:t>
            </w:r>
          </w:p>
          <w:p w:rsidR="00911627" w:rsidRPr="00765CCF" w:rsidRDefault="00911627" w:rsidP="00F42CFA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103" w:type="dxa"/>
          </w:tcPr>
          <w:p w:rsidR="00911627" w:rsidRDefault="00911627" w:rsidP="00F4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1627">
              <w:rPr>
                <w:rFonts w:ascii="Times New Roman" w:hAnsi="Times New Roman" w:cs="Times New Roman"/>
                <w:sz w:val="28"/>
                <w:szCs w:val="28"/>
              </w:rPr>
              <w:t>Ведущая группа должностей государственной гражданской службы</w:t>
            </w:r>
          </w:p>
        </w:tc>
      </w:tr>
      <w:tr w:rsidR="00814CE1" w:rsidRPr="00CA7542" w:rsidTr="00082585">
        <w:tc>
          <w:tcPr>
            <w:tcW w:w="4820" w:type="dxa"/>
            <w:vAlign w:val="center"/>
          </w:tcPr>
          <w:p w:rsidR="00814CE1" w:rsidRPr="005841B6" w:rsidRDefault="00814CE1" w:rsidP="00814C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кандидата, рекомендованного к включению в кадровый резерв</w:t>
            </w:r>
          </w:p>
        </w:tc>
        <w:tc>
          <w:tcPr>
            <w:tcW w:w="5103" w:type="dxa"/>
            <w:vAlign w:val="center"/>
          </w:tcPr>
          <w:p w:rsidR="00814CE1" w:rsidRPr="00CA7542" w:rsidRDefault="00814CE1" w:rsidP="00814CE1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Группа должностей государственной гражданской службы Российской Федерации</w:t>
            </w:r>
          </w:p>
        </w:tc>
      </w:tr>
      <w:tr w:rsidR="00814CE1" w:rsidRPr="00CA7542" w:rsidTr="00FC2C6A">
        <w:tc>
          <w:tcPr>
            <w:tcW w:w="4820" w:type="dxa"/>
          </w:tcPr>
          <w:p w:rsidR="00814CE1" w:rsidRPr="009C2CB5" w:rsidRDefault="00814CE1" w:rsidP="00814CE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5103" w:type="dxa"/>
          </w:tcPr>
          <w:p w:rsidR="00814CE1" w:rsidRPr="009C2CB5" w:rsidRDefault="00814CE1" w:rsidP="00814CE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  <w:tr w:rsidR="00275525" w:rsidRPr="00CA7542" w:rsidTr="00FC2C6A">
        <w:tc>
          <w:tcPr>
            <w:tcW w:w="4820" w:type="dxa"/>
          </w:tcPr>
          <w:p w:rsidR="00765CCF" w:rsidRPr="00765CCF" w:rsidRDefault="00765CCF" w:rsidP="00765CCF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765CC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Туманова Юлия Викторовна</w:t>
            </w:r>
          </w:p>
          <w:p w:rsidR="00275525" w:rsidRPr="005224C4" w:rsidRDefault="00275525" w:rsidP="00275525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103" w:type="dxa"/>
          </w:tcPr>
          <w:p w:rsidR="00275525" w:rsidRPr="00CA7542" w:rsidRDefault="00275525" w:rsidP="002755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72095A" w:rsidRPr="00CA7542" w:rsidTr="00FC2C6A">
        <w:tc>
          <w:tcPr>
            <w:tcW w:w="4820" w:type="dxa"/>
          </w:tcPr>
          <w:p w:rsidR="0072095A" w:rsidRPr="0072095A" w:rsidRDefault="0072095A" w:rsidP="0072095A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72095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Алиева Ксения Алексовна</w:t>
            </w:r>
          </w:p>
          <w:p w:rsidR="0072095A" w:rsidRPr="00765CCF" w:rsidRDefault="0072095A" w:rsidP="00765CCF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103" w:type="dxa"/>
          </w:tcPr>
          <w:p w:rsidR="0072095A" w:rsidRDefault="0072095A" w:rsidP="002755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95A"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 государственной гражданской службы</w:t>
            </w:r>
          </w:p>
        </w:tc>
      </w:tr>
      <w:tr w:rsidR="00F7408E" w:rsidRPr="00CA7542" w:rsidTr="00FC2C6A">
        <w:tc>
          <w:tcPr>
            <w:tcW w:w="4820" w:type="dxa"/>
          </w:tcPr>
          <w:p w:rsidR="00F7408E" w:rsidRPr="00F7408E" w:rsidRDefault="00F7408E" w:rsidP="00F7408E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F740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Бабичева</w:t>
            </w:r>
            <w:proofErr w:type="spellEnd"/>
            <w:r w:rsidRPr="00F740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Владислава Сергеевна</w:t>
            </w:r>
          </w:p>
          <w:p w:rsidR="00F7408E" w:rsidRPr="00765CCF" w:rsidRDefault="00F7408E" w:rsidP="00765CCF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103" w:type="dxa"/>
          </w:tcPr>
          <w:p w:rsidR="00F7408E" w:rsidRDefault="002443E4" w:rsidP="002755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5CCF"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 государственной гражданской службы</w:t>
            </w:r>
          </w:p>
        </w:tc>
      </w:tr>
      <w:tr w:rsidR="0072095A" w:rsidRPr="00CA7542" w:rsidTr="00FC2C6A">
        <w:tc>
          <w:tcPr>
            <w:tcW w:w="4820" w:type="dxa"/>
          </w:tcPr>
          <w:p w:rsidR="0072095A" w:rsidRPr="0072095A" w:rsidRDefault="0072095A" w:rsidP="0072095A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72095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Баскаев</w:t>
            </w:r>
            <w:proofErr w:type="spellEnd"/>
            <w:r w:rsidRPr="0072095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Алан </w:t>
            </w:r>
            <w:proofErr w:type="spellStart"/>
            <w:r w:rsidRPr="0072095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Сосланович</w:t>
            </w:r>
            <w:proofErr w:type="spellEnd"/>
          </w:p>
          <w:p w:rsidR="0072095A" w:rsidRPr="00F7408E" w:rsidRDefault="0072095A" w:rsidP="00F7408E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103" w:type="dxa"/>
          </w:tcPr>
          <w:p w:rsidR="0072095A" w:rsidRPr="00765CCF" w:rsidRDefault="0072095A" w:rsidP="002755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5CCF"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 государственной гражданской службы</w:t>
            </w:r>
          </w:p>
        </w:tc>
      </w:tr>
      <w:tr w:rsidR="00765CCF" w:rsidRPr="00CA7542" w:rsidTr="00FC2C6A">
        <w:tc>
          <w:tcPr>
            <w:tcW w:w="4820" w:type="dxa"/>
          </w:tcPr>
          <w:p w:rsidR="00765CCF" w:rsidRPr="00765CCF" w:rsidRDefault="00765CCF" w:rsidP="00765CCF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765CC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Бекбузарова Зулейхан Руслановна</w:t>
            </w:r>
          </w:p>
          <w:p w:rsidR="00765CCF" w:rsidRPr="00765CCF" w:rsidRDefault="00765CCF" w:rsidP="00765CCF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103" w:type="dxa"/>
          </w:tcPr>
          <w:p w:rsidR="00765CCF" w:rsidRDefault="00765CCF" w:rsidP="002755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5CCF"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 государственной гражданской службы</w:t>
            </w:r>
          </w:p>
        </w:tc>
      </w:tr>
      <w:tr w:rsidR="0039350D" w:rsidRPr="00CA7542" w:rsidTr="00FC2C6A">
        <w:tc>
          <w:tcPr>
            <w:tcW w:w="4820" w:type="dxa"/>
          </w:tcPr>
          <w:p w:rsidR="0039350D" w:rsidRPr="0039350D" w:rsidRDefault="0039350D" w:rsidP="0039350D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39350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Беляев Никита Даниилович</w:t>
            </w:r>
          </w:p>
          <w:p w:rsidR="0039350D" w:rsidRPr="00765CCF" w:rsidRDefault="0039350D" w:rsidP="00765CCF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103" w:type="dxa"/>
          </w:tcPr>
          <w:p w:rsidR="0039350D" w:rsidRPr="00765CCF" w:rsidRDefault="0039350D" w:rsidP="002755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350D"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 государственной гражданской службы</w:t>
            </w:r>
          </w:p>
        </w:tc>
      </w:tr>
      <w:tr w:rsidR="00744053" w:rsidRPr="00CA7542" w:rsidTr="00FC2C6A">
        <w:tc>
          <w:tcPr>
            <w:tcW w:w="4820" w:type="dxa"/>
          </w:tcPr>
          <w:p w:rsidR="00744053" w:rsidRPr="00744053" w:rsidRDefault="00744053" w:rsidP="00744053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74405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Бондарцкова</w:t>
            </w:r>
            <w:proofErr w:type="spellEnd"/>
            <w:r w:rsidRPr="0074405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Анна Павловна</w:t>
            </w:r>
          </w:p>
          <w:p w:rsidR="00744053" w:rsidRPr="0039350D" w:rsidRDefault="00744053" w:rsidP="0039350D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103" w:type="dxa"/>
          </w:tcPr>
          <w:p w:rsidR="00744053" w:rsidRPr="0039350D" w:rsidRDefault="00744053" w:rsidP="002755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4053"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 государственной гражданской службы</w:t>
            </w:r>
          </w:p>
        </w:tc>
      </w:tr>
      <w:tr w:rsidR="00765CCF" w:rsidRPr="00CA7542" w:rsidTr="00FC2C6A">
        <w:tc>
          <w:tcPr>
            <w:tcW w:w="4820" w:type="dxa"/>
          </w:tcPr>
          <w:p w:rsidR="00765CCF" w:rsidRPr="00765CCF" w:rsidRDefault="00765CCF" w:rsidP="00765CCF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765CC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Бугаева Евгения Владимировна</w:t>
            </w:r>
          </w:p>
          <w:p w:rsidR="00765CCF" w:rsidRPr="00765CCF" w:rsidRDefault="00765CCF" w:rsidP="00765CCF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103" w:type="dxa"/>
          </w:tcPr>
          <w:p w:rsidR="00765CCF" w:rsidRPr="00765CCF" w:rsidRDefault="002443E4" w:rsidP="002755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5CCF"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 государственной гражданской службы</w:t>
            </w:r>
          </w:p>
        </w:tc>
      </w:tr>
      <w:tr w:rsidR="00BB399A" w:rsidRPr="00CA7542" w:rsidTr="00FC2C6A">
        <w:tc>
          <w:tcPr>
            <w:tcW w:w="4820" w:type="dxa"/>
          </w:tcPr>
          <w:p w:rsidR="00765CCF" w:rsidRPr="00765CCF" w:rsidRDefault="00765CCF" w:rsidP="00765CCF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765CC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Великотский</w:t>
            </w:r>
            <w:proofErr w:type="spellEnd"/>
            <w:r w:rsidRPr="00765CC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Владислав Максимович</w:t>
            </w:r>
          </w:p>
          <w:p w:rsidR="00BB399A" w:rsidRDefault="00BB399A" w:rsidP="00275525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103" w:type="dxa"/>
          </w:tcPr>
          <w:p w:rsidR="00BB399A" w:rsidRDefault="00765CCF" w:rsidP="002755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5CCF"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 государственной гражданской службы</w:t>
            </w:r>
          </w:p>
        </w:tc>
      </w:tr>
      <w:tr w:rsidR="009C2CB5" w:rsidRPr="00CA7542" w:rsidTr="00FC2C6A">
        <w:tc>
          <w:tcPr>
            <w:tcW w:w="4820" w:type="dxa"/>
          </w:tcPr>
          <w:p w:rsidR="00765CCF" w:rsidRPr="00765CCF" w:rsidRDefault="00765CCF" w:rsidP="00765CCF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765CC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Ершова Дарья Сергеевна</w:t>
            </w:r>
          </w:p>
          <w:p w:rsidR="009C2CB5" w:rsidRPr="00130EF1" w:rsidRDefault="009C2CB5" w:rsidP="00F42CFA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103" w:type="dxa"/>
          </w:tcPr>
          <w:p w:rsidR="009C2CB5" w:rsidRPr="00CA7542" w:rsidRDefault="00392267" w:rsidP="00F4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  <w:r w:rsidR="000B21B0">
              <w:rPr>
                <w:rFonts w:ascii="Times New Roman" w:hAnsi="Times New Roman" w:cs="Times New Roman"/>
                <w:sz w:val="28"/>
                <w:szCs w:val="28"/>
              </w:rPr>
              <w:t xml:space="preserve"> группа должностей</w:t>
            </w:r>
            <w:r w:rsidR="000B21B0"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3027DA" w:rsidRPr="00CA7542" w:rsidTr="00FC2C6A">
        <w:tc>
          <w:tcPr>
            <w:tcW w:w="4820" w:type="dxa"/>
          </w:tcPr>
          <w:p w:rsidR="003027DA" w:rsidRPr="003027DA" w:rsidRDefault="003027DA" w:rsidP="003027DA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3027D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Жерлицына</w:t>
            </w:r>
            <w:proofErr w:type="spellEnd"/>
            <w:r w:rsidRPr="003027D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Елена Константиновна</w:t>
            </w:r>
          </w:p>
          <w:p w:rsidR="003027DA" w:rsidRPr="00765CCF" w:rsidRDefault="003027DA" w:rsidP="00765CCF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103" w:type="dxa"/>
          </w:tcPr>
          <w:p w:rsidR="003027DA" w:rsidRDefault="002443E4" w:rsidP="00F4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5CCF"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 государственной гражданской службы</w:t>
            </w:r>
          </w:p>
        </w:tc>
      </w:tr>
      <w:tr w:rsidR="003027DA" w:rsidRPr="00CA7542" w:rsidTr="00FC2C6A">
        <w:tc>
          <w:tcPr>
            <w:tcW w:w="4820" w:type="dxa"/>
          </w:tcPr>
          <w:p w:rsidR="003027DA" w:rsidRPr="003027DA" w:rsidRDefault="003027DA" w:rsidP="003027DA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3027D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Ипполитова</w:t>
            </w:r>
            <w:proofErr w:type="spellEnd"/>
            <w:r w:rsidRPr="003027D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Наталья Юрьевна</w:t>
            </w:r>
          </w:p>
          <w:p w:rsidR="003027DA" w:rsidRPr="00765CCF" w:rsidRDefault="003027DA" w:rsidP="00765CCF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103" w:type="dxa"/>
          </w:tcPr>
          <w:p w:rsidR="003027DA" w:rsidRDefault="002443E4" w:rsidP="00F4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5CCF"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 государственной гражданской службы</w:t>
            </w:r>
          </w:p>
        </w:tc>
      </w:tr>
      <w:tr w:rsidR="00F7408E" w:rsidRPr="00CA7542" w:rsidTr="00FC2C6A">
        <w:tc>
          <w:tcPr>
            <w:tcW w:w="4820" w:type="dxa"/>
          </w:tcPr>
          <w:p w:rsidR="00F7408E" w:rsidRPr="00F7408E" w:rsidRDefault="00F7408E" w:rsidP="00F7408E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F740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Исламов Денис Иванович</w:t>
            </w:r>
          </w:p>
          <w:p w:rsidR="00F7408E" w:rsidRPr="003027DA" w:rsidRDefault="00F7408E" w:rsidP="003027DA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103" w:type="dxa"/>
          </w:tcPr>
          <w:p w:rsidR="00F7408E" w:rsidRDefault="002443E4" w:rsidP="00F4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5CCF"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 государственной гражданской службы</w:t>
            </w:r>
          </w:p>
        </w:tc>
      </w:tr>
      <w:tr w:rsidR="00471CF7" w:rsidRPr="00CA7542" w:rsidTr="00FC2C6A">
        <w:tc>
          <w:tcPr>
            <w:tcW w:w="4820" w:type="dxa"/>
          </w:tcPr>
          <w:p w:rsidR="00765CCF" w:rsidRPr="00765CCF" w:rsidRDefault="00765CCF" w:rsidP="00765CCF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765CC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Косиненко</w:t>
            </w:r>
            <w:proofErr w:type="spellEnd"/>
            <w:r w:rsidRPr="00765CC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Светлана Владимировна</w:t>
            </w:r>
          </w:p>
          <w:p w:rsidR="00471CF7" w:rsidRPr="005224C4" w:rsidRDefault="00471CF7" w:rsidP="00F42CFA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103" w:type="dxa"/>
          </w:tcPr>
          <w:p w:rsidR="00471CF7" w:rsidRDefault="00392267" w:rsidP="00F4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  <w:r w:rsidR="00471CF7">
              <w:rPr>
                <w:rFonts w:ascii="Times New Roman" w:hAnsi="Times New Roman" w:cs="Times New Roman"/>
                <w:sz w:val="28"/>
                <w:szCs w:val="28"/>
              </w:rPr>
              <w:t xml:space="preserve"> группа должностей</w:t>
            </w:r>
            <w:r w:rsidR="00471CF7"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765CCF" w:rsidRPr="00CA7542" w:rsidTr="00FC2C6A">
        <w:tc>
          <w:tcPr>
            <w:tcW w:w="4820" w:type="dxa"/>
          </w:tcPr>
          <w:p w:rsidR="00765CCF" w:rsidRPr="00765CCF" w:rsidRDefault="00765CCF" w:rsidP="00765CCF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765CC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Костина Ксения Владиславовна</w:t>
            </w:r>
          </w:p>
          <w:p w:rsidR="00765CCF" w:rsidRPr="00765CCF" w:rsidRDefault="00765CCF" w:rsidP="00765CCF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103" w:type="dxa"/>
          </w:tcPr>
          <w:p w:rsidR="00765CCF" w:rsidRDefault="002443E4" w:rsidP="00F4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5CCF"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 государственной гражданской службы</w:t>
            </w:r>
          </w:p>
        </w:tc>
      </w:tr>
      <w:tr w:rsidR="00765CCF" w:rsidRPr="00CA7542" w:rsidTr="00FC2C6A">
        <w:tc>
          <w:tcPr>
            <w:tcW w:w="4820" w:type="dxa"/>
          </w:tcPr>
          <w:p w:rsidR="00765CCF" w:rsidRPr="00765CCF" w:rsidRDefault="00765CCF" w:rsidP="00765CCF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765CC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Кузнецова Марина Константиновна</w:t>
            </w:r>
          </w:p>
          <w:p w:rsidR="00765CCF" w:rsidRPr="00765CCF" w:rsidRDefault="00765CCF" w:rsidP="00765CCF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103" w:type="dxa"/>
          </w:tcPr>
          <w:p w:rsidR="00765CCF" w:rsidRDefault="002443E4" w:rsidP="00F4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5CCF"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 государственной гражданской службы</w:t>
            </w:r>
          </w:p>
        </w:tc>
      </w:tr>
      <w:tr w:rsidR="00765CCF" w:rsidRPr="00CA7542" w:rsidTr="00FC2C6A">
        <w:tc>
          <w:tcPr>
            <w:tcW w:w="4820" w:type="dxa"/>
          </w:tcPr>
          <w:p w:rsidR="00765CCF" w:rsidRPr="00765CCF" w:rsidRDefault="00765CCF" w:rsidP="00765CCF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765CC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Лизинова</w:t>
            </w:r>
            <w:proofErr w:type="spellEnd"/>
            <w:r w:rsidRPr="00765CC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Эльза Андреевна</w:t>
            </w:r>
          </w:p>
          <w:p w:rsidR="00765CCF" w:rsidRPr="00765CCF" w:rsidRDefault="00765CCF" w:rsidP="00765CCF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103" w:type="dxa"/>
          </w:tcPr>
          <w:p w:rsidR="00765CCF" w:rsidRDefault="002443E4" w:rsidP="00F4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5CCF"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 государственной гражданской службы</w:t>
            </w:r>
          </w:p>
        </w:tc>
      </w:tr>
      <w:tr w:rsidR="00765CCF" w:rsidRPr="00CA7542" w:rsidTr="00FC2C6A">
        <w:tc>
          <w:tcPr>
            <w:tcW w:w="4820" w:type="dxa"/>
          </w:tcPr>
          <w:p w:rsidR="00765CCF" w:rsidRPr="00765CCF" w:rsidRDefault="00765CCF" w:rsidP="00765CCF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765CC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Лопатин Анатолий Евгеньевич</w:t>
            </w:r>
          </w:p>
          <w:p w:rsidR="00765CCF" w:rsidRPr="00765CCF" w:rsidRDefault="00765CCF" w:rsidP="00765CCF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103" w:type="dxa"/>
          </w:tcPr>
          <w:p w:rsidR="00765CCF" w:rsidRDefault="002443E4" w:rsidP="00F4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5CCF"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 государственной гражданской службы</w:t>
            </w:r>
          </w:p>
        </w:tc>
      </w:tr>
      <w:tr w:rsidR="003F595C" w:rsidRPr="00CA7542" w:rsidTr="00FC2C6A">
        <w:tc>
          <w:tcPr>
            <w:tcW w:w="4820" w:type="dxa"/>
          </w:tcPr>
          <w:p w:rsidR="003F595C" w:rsidRPr="003F595C" w:rsidRDefault="003F595C" w:rsidP="003F595C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3F595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Ляхова Ольга Михайловна</w:t>
            </w:r>
          </w:p>
          <w:p w:rsidR="003F595C" w:rsidRPr="00765CCF" w:rsidRDefault="003F595C" w:rsidP="00765CCF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103" w:type="dxa"/>
          </w:tcPr>
          <w:p w:rsidR="003F595C" w:rsidRPr="00765CCF" w:rsidRDefault="003F595C" w:rsidP="00F4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595C"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 государственной гражданской службы</w:t>
            </w:r>
          </w:p>
        </w:tc>
      </w:tr>
      <w:tr w:rsidR="003027DA" w:rsidRPr="00CA7542" w:rsidTr="00FC2C6A">
        <w:tc>
          <w:tcPr>
            <w:tcW w:w="4820" w:type="dxa"/>
          </w:tcPr>
          <w:p w:rsidR="003027DA" w:rsidRPr="003027DA" w:rsidRDefault="003027DA" w:rsidP="003027DA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3027D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Моризо</w:t>
            </w:r>
            <w:proofErr w:type="spellEnd"/>
            <w:r w:rsidRPr="003027D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Евгения Васильевна</w:t>
            </w:r>
          </w:p>
          <w:p w:rsidR="003027DA" w:rsidRPr="00765CCF" w:rsidRDefault="003027DA" w:rsidP="00765CCF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103" w:type="dxa"/>
          </w:tcPr>
          <w:p w:rsidR="003027DA" w:rsidRDefault="002443E4" w:rsidP="00F4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5CCF"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 государственной гражданской службы</w:t>
            </w:r>
          </w:p>
        </w:tc>
      </w:tr>
      <w:tr w:rsidR="007C6D4D" w:rsidRPr="00CA7542" w:rsidTr="00F96ED5">
        <w:tc>
          <w:tcPr>
            <w:tcW w:w="4820" w:type="dxa"/>
            <w:vAlign w:val="center"/>
          </w:tcPr>
          <w:p w:rsidR="007C6D4D" w:rsidRPr="005841B6" w:rsidRDefault="007C6D4D" w:rsidP="007C6D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кандидата, рекомендованного к включению в кадровый резерв</w:t>
            </w:r>
          </w:p>
        </w:tc>
        <w:tc>
          <w:tcPr>
            <w:tcW w:w="5103" w:type="dxa"/>
            <w:vAlign w:val="center"/>
          </w:tcPr>
          <w:p w:rsidR="007C6D4D" w:rsidRPr="00CA7542" w:rsidRDefault="007C6D4D" w:rsidP="007C6D4D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Группа должностей государственной гражданской службы Российской Федерации</w:t>
            </w:r>
          </w:p>
        </w:tc>
      </w:tr>
      <w:tr w:rsidR="007C6D4D" w:rsidRPr="00CA7542" w:rsidTr="00FC2C6A">
        <w:tc>
          <w:tcPr>
            <w:tcW w:w="4820" w:type="dxa"/>
          </w:tcPr>
          <w:p w:rsidR="007C6D4D" w:rsidRPr="009C2CB5" w:rsidRDefault="007C6D4D" w:rsidP="007C6D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5103" w:type="dxa"/>
          </w:tcPr>
          <w:p w:rsidR="007C6D4D" w:rsidRPr="009C2CB5" w:rsidRDefault="007C6D4D" w:rsidP="007C6D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  <w:tr w:rsidR="003027DA" w:rsidRPr="00CA7542" w:rsidTr="00FC2C6A">
        <w:tc>
          <w:tcPr>
            <w:tcW w:w="4820" w:type="dxa"/>
          </w:tcPr>
          <w:p w:rsidR="003027DA" w:rsidRPr="003027DA" w:rsidRDefault="003027DA" w:rsidP="003027DA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3027D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Неволина</w:t>
            </w:r>
            <w:proofErr w:type="spellEnd"/>
            <w:r w:rsidRPr="003027D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Полина Николаевна</w:t>
            </w:r>
          </w:p>
          <w:p w:rsidR="003027DA" w:rsidRPr="003027DA" w:rsidRDefault="003027DA" w:rsidP="003027DA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103" w:type="dxa"/>
          </w:tcPr>
          <w:p w:rsidR="003027DA" w:rsidRDefault="002443E4" w:rsidP="00F4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5CCF"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 государственной гражданской службы</w:t>
            </w:r>
          </w:p>
        </w:tc>
      </w:tr>
      <w:tr w:rsidR="003027DA" w:rsidRPr="00CA7542" w:rsidTr="00FC2C6A">
        <w:tc>
          <w:tcPr>
            <w:tcW w:w="4820" w:type="dxa"/>
          </w:tcPr>
          <w:p w:rsidR="003027DA" w:rsidRPr="003027DA" w:rsidRDefault="003027DA" w:rsidP="003027DA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3027D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Плотникова Елена Владимировна</w:t>
            </w:r>
          </w:p>
          <w:p w:rsidR="003027DA" w:rsidRPr="003027DA" w:rsidRDefault="003027DA" w:rsidP="003027DA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103" w:type="dxa"/>
          </w:tcPr>
          <w:p w:rsidR="003027DA" w:rsidRDefault="002443E4" w:rsidP="00F4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5CCF"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 государственной гражданской службы</w:t>
            </w:r>
          </w:p>
        </w:tc>
      </w:tr>
      <w:tr w:rsidR="003F0FF9" w:rsidRPr="00CA7542" w:rsidTr="00FC2C6A">
        <w:tc>
          <w:tcPr>
            <w:tcW w:w="4820" w:type="dxa"/>
          </w:tcPr>
          <w:p w:rsidR="003F0FF9" w:rsidRPr="003F0FF9" w:rsidRDefault="003F0FF9" w:rsidP="003F0FF9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3F0F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Семендуева</w:t>
            </w:r>
            <w:proofErr w:type="spellEnd"/>
            <w:r w:rsidRPr="003F0F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Зоя Ильинична</w:t>
            </w:r>
          </w:p>
          <w:p w:rsidR="003F0FF9" w:rsidRPr="003027DA" w:rsidRDefault="003F0FF9" w:rsidP="003027DA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103" w:type="dxa"/>
          </w:tcPr>
          <w:p w:rsidR="003F0FF9" w:rsidRPr="00765CCF" w:rsidRDefault="003F0FF9" w:rsidP="00F4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0FF9"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 государственной гражданской службы</w:t>
            </w:r>
          </w:p>
        </w:tc>
      </w:tr>
      <w:tr w:rsidR="003027DA" w:rsidRPr="00CA7542" w:rsidTr="00FC2C6A">
        <w:tc>
          <w:tcPr>
            <w:tcW w:w="4820" w:type="dxa"/>
          </w:tcPr>
          <w:p w:rsidR="003027DA" w:rsidRPr="003027DA" w:rsidRDefault="003027DA" w:rsidP="003027DA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3027D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Сергеева Кристина Сергеевна</w:t>
            </w:r>
          </w:p>
          <w:p w:rsidR="003027DA" w:rsidRPr="003027DA" w:rsidRDefault="003027DA" w:rsidP="003027DA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103" w:type="dxa"/>
          </w:tcPr>
          <w:p w:rsidR="003027DA" w:rsidRDefault="002443E4" w:rsidP="00F4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5CCF"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 государственной гражданской службы</w:t>
            </w:r>
          </w:p>
        </w:tc>
      </w:tr>
      <w:tr w:rsidR="009C2CB5" w:rsidRPr="00CA7542" w:rsidTr="00FC2C6A">
        <w:tc>
          <w:tcPr>
            <w:tcW w:w="4820" w:type="dxa"/>
          </w:tcPr>
          <w:p w:rsidR="00765CCF" w:rsidRPr="00765CCF" w:rsidRDefault="00765CCF" w:rsidP="00765CCF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765CC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Спицина</w:t>
            </w:r>
            <w:proofErr w:type="spellEnd"/>
            <w:r w:rsidRPr="00765CC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Светлана Сергеевна</w:t>
            </w:r>
          </w:p>
          <w:p w:rsidR="009C2CB5" w:rsidRPr="00130EF1" w:rsidRDefault="009C2CB5" w:rsidP="00F42CFA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103" w:type="dxa"/>
          </w:tcPr>
          <w:p w:rsidR="009C2CB5" w:rsidRPr="00CA7542" w:rsidRDefault="00392267" w:rsidP="00F4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  <w:r w:rsidR="000B21B0">
              <w:rPr>
                <w:rFonts w:ascii="Times New Roman" w:hAnsi="Times New Roman" w:cs="Times New Roman"/>
                <w:sz w:val="28"/>
                <w:szCs w:val="28"/>
              </w:rPr>
              <w:t xml:space="preserve"> группа должностей</w:t>
            </w:r>
            <w:r w:rsidR="000B21B0"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765CCF" w:rsidRPr="00CA7542" w:rsidTr="00FC2C6A">
        <w:tc>
          <w:tcPr>
            <w:tcW w:w="4820" w:type="dxa"/>
          </w:tcPr>
          <w:p w:rsidR="00765CCF" w:rsidRPr="00765CCF" w:rsidRDefault="00765CCF" w:rsidP="00765CCF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765CC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Ткаченко Михаил Владимирович</w:t>
            </w:r>
          </w:p>
          <w:p w:rsidR="00765CCF" w:rsidRPr="00765CCF" w:rsidRDefault="00765CCF" w:rsidP="00765CCF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103" w:type="dxa"/>
          </w:tcPr>
          <w:p w:rsidR="00765CCF" w:rsidRDefault="002443E4" w:rsidP="00F4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5CCF"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 государственной гражданской службы</w:t>
            </w:r>
          </w:p>
        </w:tc>
      </w:tr>
      <w:tr w:rsidR="0039350D" w:rsidRPr="00CA7542" w:rsidTr="00FC2C6A">
        <w:tc>
          <w:tcPr>
            <w:tcW w:w="4820" w:type="dxa"/>
          </w:tcPr>
          <w:p w:rsidR="0039350D" w:rsidRPr="0039350D" w:rsidRDefault="0039350D" w:rsidP="0039350D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39350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Храмцова Мария Андреевна</w:t>
            </w:r>
          </w:p>
          <w:p w:rsidR="0039350D" w:rsidRPr="00765CCF" w:rsidRDefault="0039350D" w:rsidP="00765CCF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103" w:type="dxa"/>
          </w:tcPr>
          <w:p w:rsidR="0039350D" w:rsidRPr="00765CCF" w:rsidRDefault="0039350D" w:rsidP="00F4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350D"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 государственной гражданской службы</w:t>
            </w:r>
          </w:p>
        </w:tc>
      </w:tr>
      <w:tr w:rsidR="00765CCF" w:rsidRPr="00CA7542" w:rsidTr="00FC2C6A">
        <w:tc>
          <w:tcPr>
            <w:tcW w:w="4820" w:type="dxa"/>
          </w:tcPr>
          <w:p w:rsidR="00765CCF" w:rsidRPr="00765CCF" w:rsidRDefault="00765CCF" w:rsidP="00765CCF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765CC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Щербакова Анна Вадимовна</w:t>
            </w:r>
          </w:p>
          <w:p w:rsidR="00765CCF" w:rsidRPr="00130EF1" w:rsidRDefault="00765CCF" w:rsidP="00F42CFA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103" w:type="dxa"/>
          </w:tcPr>
          <w:p w:rsidR="00765CCF" w:rsidRDefault="00765CCF" w:rsidP="00F42C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5CCF"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 государственной гражданской службы</w:t>
            </w:r>
          </w:p>
        </w:tc>
      </w:tr>
    </w:tbl>
    <w:p w:rsidR="00E52E70" w:rsidRDefault="00E52E70" w:rsidP="00E52E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3451E" w:rsidRDefault="0063451E" w:rsidP="00CC1C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7CA5">
        <w:rPr>
          <w:rFonts w:ascii="Times New Roman" w:hAnsi="Times New Roman" w:cs="Times New Roman"/>
          <w:sz w:val="28"/>
          <w:szCs w:val="28"/>
        </w:rPr>
        <w:t xml:space="preserve">Победители конкурса приглашаются в Отдел </w:t>
      </w:r>
      <w:r w:rsidR="00655B82" w:rsidRPr="00655B82">
        <w:rPr>
          <w:rFonts w:ascii="Times New Roman" w:hAnsi="Times New Roman" w:cs="Times New Roman"/>
          <w:sz w:val="28"/>
          <w:szCs w:val="28"/>
        </w:rPr>
        <w:t>государственной гражданской службы и кадров</w:t>
      </w:r>
      <w:r w:rsidRPr="00027CA5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655B82">
        <w:rPr>
          <w:rFonts w:ascii="Times New Roman" w:hAnsi="Times New Roman" w:cs="Times New Roman"/>
          <w:sz w:val="28"/>
          <w:szCs w:val="28"/>
        </w:rPr>
        <w:t xml:space="preserve"> </w:t>
      </w:r>
      <w:r w:rsidRPr="00027CA5">
        <w:rPr>
          <w:rFonts w:ascii="Times New Roman" w:hAnsi="Times New Roman" w:cs="Times New Roman"/>
          <w:sz w:val="28"/>
          <w:szCs w:val="28"/>
        </w:rPr>
        <w:t>(</w:t>
      </w:r>
      <w:r w:rsidR="00C95851" w:rsidRPr="00027CA5">
        <w:rPr>
          <w:rFonts w:ascii="Times New Roman" w:hAnsi="Times New Roman" w:cs="Times New Roman"/>
          <w:sz w:val="28"/>
          <w:szCs w:val="28"/>
        </w:rPr>
        <w:t xml:space="preserve">115191, </w:t>
      </w:r>
      <w:r w:rsidRPr="00027CA5">
        <w:rPr>
          <w:rFonts w:ascii="Times New Roman" w:hAnsi="Times New Roman" w:cs="Times New Roman"/>
          <w:sz w:val="28"/>
          <w:szCs w:val="28"/>
        </w:rPr>
        <w:t xml:space="preserve">г. Москва, ул. 3-я </w:t>
      </w:r>
      <w:proofErr w:type="spellStart"/>
      <w:r w:rsidRPr="00027CA5">
        <w:rPr>
          <w:rFonts w:ascii="Times New Roman" w:hAnsi="Times New Roman" w:cs="Times New Roman"/>
          <w:sz w:val="28"/>
          <w:szCs w:val="28"/>
        </w:rPr>
        <w:t>Рощинская</w:t>
      </w:r>
      <w:proofErr w:type="spellEnd"/>
      <w:r w:rsidRPr="00027CA5">
        <w:rPr>
          <w:rFonts w:ascii="Times New Roman" w:hAnsi="Times New Roman" w:cs="Times New Roman"/>
          <w:sz w:val="28"/>
          <w:szCs w:val="28"/>
        </w:rPr>
        <w:t>, д. 3, стр. 1, к</w:t>
      </w:r>
      <w:r w:rsidR="00615A7F" w:rsidRPr="00027CA5">
        <w:rPr>
          <w:rFonts w:ascii="Times New Roman" w:hAnsi="Times New Roman" w:cs="Times New Roman"/>
          <w:sz w:val="28"/>
          <w:szCs w:val="28"/>
        </w:rPr>
        <w:t>абинет</w:t>
      </w:r>
      <w:r w:rsidRPr="00027CA5">
        <w:rPr>
          <w:rFonts w:ascii="Times New Roman" w:hAnsi="Times New Roman" w:cs="Times New Roman"/>
          <w:sz w:val="28"/>
          <w:szCs w:val="28"/>
        </w:rPr>
        <w:t xml:space="preserve"> 1</w:t>
      </w:r>
      <w:r w:rsidR="00BA670F" w:rsidRPr="00027CA5">
        <w:rPr>
          <w:rFonts w:ascii="Times New Roman" w:hAnsi="Times New Roman" w:cs="Times New Roman"/>
          <w:sz w:val="28"/>
          <w:szCs w:val="28"/>
        </w:rPr>
        <w:t>30</w:t>
      </w:r>
      <w:r w:rsidRPr="00027CA5">
        <w:rPr>
          <w:rFonts w:ascii="Times New Roman" w:hAnsi="Times New Roman" w:cs="Times New Roman"/>
          <w:sz w:val="28"/>
          <w:szCs w:val="28"/>
        </w:rPr>
        <w:t xml:space="preserve">) для оформления документов </w:t>
      </w:r>
      <w:r w:rsidR="00615A7F" w:rsidRPr="00027CA5">
        <w:rPr>
          <w:rFonts w:ascii="Times New Roman" w:hAnsi="Times New Roman" w:cs="Times New Roman"/>
          <w:sz w:val="28"/>
          <w:szCs w:val="28"/>
        </w:rPr>
        <w:t>по</w:t>
      </w:r>
      <w:r w:rsidRPr="00027CA5">
        <w:rPr>
          <w:rFonts w:ascii="Times New Roman" w:hAnsi="Times New Roman" w:cs="Times New Roman"/>
          <w:sz w:val="28"/>
          <w:szCs w:val="28"/>
        </w:rPr>
        <w:t xml:space="preserve"> назначени</w:t>
      </w:r>
      <w:r w:rsidR="00615A7F" w:rsidRPr="00027CA5">
        <w:rPr>
          <w:rFonts w:ascii="Times New Roman" w:hAnsi="Times New Roman" w:cs="Times New Roman"/>
          <w:sz w:val="28"/>
          <w:szCs w:val="28"/>
        </w:rPr>
        <w:t>ю</w:t>
      </w:r>
      <w:r w:rsidRPr="00027CA5">
        <w:rPr>
          <w:rFonts w:ascii="Times New Roman" w:hAnsi="Times New Roman" w:cs="Times New Roman"/>
          <w:sz w:val="28"/>
          <w:szCs w:val="28"/>
        </w:rPr>
        <w:t xml:space="preserve"> на должность государственной гражданской службы Российской Федерации.</w:t>
      </w:r>
    </w:p>
    <w:p w:rsidR="00602DF1" w:rsidRPr="00027CA5" w:rsidRDefault="00615A7F" w:rsidP="00602D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7CA5">
        <w:rPr>
          <w:rFonts w:ascii="Times New Roman" w:hAnsi="Times New Roman" w:cs="Times New Roman"/>
          <w:sz w:val="28"/>
          <w:szCs w:val="28"/>
        </w:rPr>
        <w:t>Участникам конкурса, которым отказано в назначении на вакантные должности государственной гражданской службы Российской Федерации</w:t>
      </w:r>
      <w:r w:rsidR="00602DF1" w:rsidRPr="00027CA5">
        <w:rPr>
          <w:rFonts w:ascii="Times New Roman" w:hAnsi="Times New Roman" w:cs="Times New Roman"/>
          <w:sz w:val="28"/>
          <w:szCs w:val="28"/>
        </w:rPr>
        <w:t>,</w:t>
      </w:r>
      <w:r w:rsidRPr="00027CA5">
        <w:rPr>
          <w:rFonts w:ascii="Times New Roman" w:hAnsi="Times New Roman" w:cs="Times New Roman"/>
          <w:sz w:val="28"/>
          <w:szCs w:val="28"/>
        </w:rPr>
        <w:t xml:space="preserve"> документы могут быть возвращены по письменному заявлению, направленному по адресу: </w:t>
      </w:r>
      <w:r w:rsidR="0063451E" w:rsidRPr="00027CA5">
        <w:rPr>
          <w:rFonts w:ascii="Times New Roman" w:hAnsi="Times New Roman" w:cs="Times New Roman"/>
          <w:sz w:val="28"/>
          <w:szCs w:val="28"/>
        </w:rPr>
        <w:t>115191</w:t>
      </w:r>
      <w:r w:rsidR="00FE7280" w:rsidRPr="00027CA5">
        <w:rPr>
          <w:rFonts w:ascii="Times New Roman" w:hAnsi="Times New Roman" w:cs="Times New Roman"/>
          <w:sz w:val="28"/>
          <w:szCs w:val="28"/>
        </w:rPr>
        <w:t xml:space="preserve">, </w:t>
      </w:r>
      <w:r w:rsidR="0063451E" w:rsidRPr="00027CA5">
        <w:rPr>
          <w:rFonts w:ascii="Times New Roman" w:hAnsi="Times New Roman" w:cs="Times New Roman"/>
          <w:sz w:val="28"/>
          <w:szCs w:val="28"/>
        </w:rPr>
        <w:t>г</w:t>
      </w:r>
      <w:r w:rsidR="00B97F43" w:rsidRPr="00027CA5">
        <w:rPr>
          <w:rFonts w:ascii="Times New Roman" w:hAnsi="Times New Roman" w:cs="Times New Roman"/>
          <w:sz w:val="28"/>
          <w:szCs w:val="28"/>
        </w:rPr>
        <w:t>. Москва,</w:t>
      </w:r>
      <w:r w:rsidR="002565C9">
        <w:rPr>
          <w:rFonts w:ascii="Times New Roman" w:hAnsi="Times New Roman" w:cs="Times New Roman"/>
          <w:sz w:val="28"/>
          <w:szCs w:val="28"/>
        </w:rPr>
        <w:t xml:space="preserve"> ул. 3-я </w:t>
      </w:r>
      <w:proofErr w:type="spellStart"/>
      <w:r w:rsidR="002565C9">
        <w:rPr>
          <w:rFonts w:ascii="Times New Roman" w:hAnsi="Times New Roman" w:cs="Times New Roman"/>
          <w:sz w:val="28"/>
          <w:szCs w:val="28"/>
        </w:rPr>
        <w:t>Рощ</w:t>
      </w:r>
      <w:r w:rsidR="00FE7280" w:rsidRPr="00027CA5">
        <w:rPr>
          <w:rFonts w:ascii="Times New Roman" w:hAnsi="Times New Roman" w:cs="Times New Roman"/>
          <w:sz w:val="28"/>
          <w:szCs w:val="28"/>
        </w:rPr>
        <w:t>инская</w:t>
      </w:r>
      <w:proofErr w:type="spellEnd"/>
      <w:r w:rsidR="00FE7280" w:rsidRPr="00027CA5">
        <w:rPr>
          <w:rFonts w:ascii="Times New Roman" w:hAnsi="Times New Roman" w:cs="Times New Roman"/>
          <w:sz w:val="28"/>
          <w:szCs w:val="28"/>
        </w:rPr>
        <w:t xml:space="preserve">, </w:t>
      </w:r>
      <w:r w:rsidR="0063451E" w:rsidRPr="00027CA5">
        <w:rPr>
          <w:rFonts w:ascii="Times New Roman" w:hAnsi="Times New Roman" w:cs="Times New Roman"/>
          <w:sz w:val="28"/>
          <w:szCs w:val="28"/>
        </w:rPr>
        <w:t>д. 3, стр. 1</w:t>
      </w:r>
      <w:r w:rsidR="00D40738">
        <w:rPr>
          <w:rFonts w:ascii="Times New Roman" w:hAnsi="Times New Roman" w:cs="Times New Roman"/>
          <w:sz w:val="28"/>
          <w:szCs w:val="28"/>
        </w:rPr>
        <w:t>.</w:t>
      </w:r>
    </w:p>
    <w:p w:rsidR="00F30E09" w:rsidRPr="00F30E09" w:rsidRDefault="00F30E09" w:rsidP="00F30E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30E09">
        <w:rPr>
          <w:rFonts w:ascii="Times New Roman" w:hAnsi="Times New Roman" w:cs="Times New Roman"/>
          <w:sz w:val="28"/>
        </w:rPr>
        <w:t xml:space="preserve">Участникам конкурса, рекомендованным </w:t>
      </w:r>
      <w:r w:rsidR="009907A9">
        <w:rPr>
          <w:rFonts w:ascii="Times New Roman" w:hAnsi="Times New Roman" w:cs="Times New Roman"/>
          <w:sz w:val="28"/>
        </w:rPr>
        <w:t>к</w:t>
      </w:r>
      <w:r w:rsidRPr="00F30E09">
        <w:rPr>
          <w:rFonts w:ascii="Times New Roman" w:hAnsi="Times New Roman" w:cs="Times New Roman"/>
          <w:sz w:val="28"/>
        </w:rPr>
        <w:t xml:space="preserve"> включени</w:t>
      </w:r>
      <w:r w:rsidR="009907A9">
        <w:rPr>
          <w:rFonts w:ascii="Times New Roman" w:hAnsi="Times New Roman" w:cs="Times New Roman"/>
          <w:sz w:val="28"/>
        </w:rPr>
        <w:t>ю</w:t>
      </w:r>
      <w:r w:rsidRPr="00F30E09">
        <w:rPr>
          <w:rFonts w:ascii="Times New Roman" w:hAnsi="Times New Roman" w:cs="Times New Roman"/>
          <w:sz w:val="28"/>
        </w:rPr>
        <w:t xml:space="preserve"> в кадровый резерв</w:t>
      </w:r>
      <w:r>
        <w:rPr>
          <w:rFonts w:ascii="Times New Roman" w:hAnsi="Times New Roman" w:cs="Times New Roman"/>
          <w:sz w:val="28"/>
        </w:rPr>
        <w:t xml:space="preserve"> Управления, </w:t>
      </w:r>
      <w:r w:rsidRPr="00F30E09">
        <w:rPr>
          <w:rFonts w:ascii="Times New Roman" w:hAnsi="Times New Roman" w:cs="Times New Roman"/>
          <w:sz w:val="28"/>
        </w:rPr>
        <w:t>необходимо представить письменное согласие на включение их в кадровый резерв Управления для замещения должностей государственной гражданской службы</w:t>
      </w:r>
      <w:r w:rsidR="00E30D54" w:rsidRPr="00E30D54">
        <w:rPr>
          <w:rFonts w:ascii="Times New Roman" w:hAnsi="Times New Roman" w:cs="Times New Roman"/>
          <w:sz w:val="28"/>
          <w:szCs w:val="28"/>
        </w:rPr>
        <w:t xml:space="preserve"> </w:t>
      </w:r>
      <w:r w:rsidR="00E30D54" w:rsidRPr="00027CA5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F30E09">
        <w:rPr>
          <w:rFonts w:ascii="Times New Roman" w:hAnsi="Times New Roman" w:cs="Times New Roman"/>
          <w:sz w:val="28"/>
        </w:rPr>
        <w:t xml:space="preserve"> по адресу: 115191, г. Москва,</w:t>
      </w:r>
      <w:r w:rsidR="003750DA">
        <w:rPr>
          <w:rFonts w:ascii="Times New Roman" w:hAnsi="Times New Roman" w:cs="Times New Roman"/>
          <w:sz w:val="28"/>
        </w:rPr>
        <w:t xml:space="preserve"> </w:t>
      </w:r>
      <w:r w:rsidR="00F97ED4">
        <w:rPr>
          <w:rFonts w:ascii="Times New Roman" w:hAnsi="Times New Roman" w:cs="Times New Roman"/>
          <w:sz w:val="28"/>
        </w:rPr>
        <w:br/>
      </w:r>
      <w:r w:rsidRPr="00F30E09">
        <w:rPr>
          <w:rFonts w:ascii="Times New Roman" w:hAnsi="Times New Roman" w:cs="Times New Roman"/>
          <w:sz w:val="28"/>
        </w:rPr>
        <w:t xml:space="preserve">ул. 3-я </w:t>
      </w:r>
      <w:proofErr w:type="spellStart"/>
      <w:r w:rsidRPr="00F30E09">
        <w:rPr>
          <w:rFonts w:ascii="Times New Roman" w:hAnsi="Times New Roman" w:cs="Times New Roman"/>
          <w:sz w:val="28"/>
        </w:rPr>
        <w:t>Рощин</w:t>
      </w:r>
      <w:r w:rsidR="00E30D54">
        <w:rPr>
          <w:rFonts w:ascii="Times New Roman" w:hAnsi="Times New Roman" w:cs="Times New Roman"/>
          <w:sz w:val="28"/>
        </w:rPr>
        <w:t>ская</w:t>
      </w:r>
      <w:proofErr w:type="spellEnd"/>
      <w:r w:rsidR="00E30D54">
        <w:rPr>
          <w:rFonts w:ascii="Times New Roman" w:hAnsi="Times New Roman" w:cs="Times New Roman"/>
          <w:sz w:val="28"/>
        </w:rPr>
        <w:t>, д. 3, стр. 1.</w:t>
      </w:r>
    </w:p>
    <w:p w:rsidR="00B2347F" w:rsidRPr="00A223CE" w:rsidRDefault="00F30E09" w:rsidP="00A2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30E09">
        <w:rPr>
          <w:rFonts w:ascii="Times New Roman" w:hAnsi="Times New Roman" w:cs="Times New Roman"/>
          <w:sz w:val="28"/>
        </w:rPr>
        <w:t>Спр</w:t>
      </w:r>
      <w:r w:rsidR="00C83560">
        <w:rPr>
          <w:rFonts w:ascii="Times New Roman" w:hAnsi="Times New Roman" w:cs="Times New Roman"/>
          <w:sz w:val="28"/>
        </w:rPr>
        <w:t>авки по телефону: 8-495-124-77-00</w:t>
      </w:r>
      <w:r w:rsidRPr="00F30E09">
        <w:rPr>
          <w:rFonts w:ascii="Times New Roman" w:hAnsi="Times New Roman" w:cs="Times New Roman"/>
          <w:sz w:val="28"/>
        </w:rPr>
        <w:t>.</w:t>
      </w:r>
    </w:p>
    <w:sectPr w:rsidR="00B2347F" w:rsidRPr="00A223CE" w:rsidSect="00145111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485E" w:rsidRDefault="0014485E" w:rsidP="00FA5572">
      <w:pPr>
        <w:spacing w:after="0" w:line="240" w:lineRule="auto"/>
      </w:pPr>
      <w:r>
        <w:separator/>
      </w:r>
    </w:p>
  </w:endnote>
  <w:endnote w:type="continuationSeparator" w:id="0">
    <w:p w:rsidR="0014485E" w:rsidRDefault="0014485E" w:rsidP="00FA55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485E" w:rsidRDefault="0014485E" w:rsidP="00FA5572">
      <w:pPr>
        <w:spacing w:after="0" w:line="240" w:lineRule="auto"/>
      </w:pPr>
      <w:r>
        <w:separator/>
      </w:r>
    </w:p>
  </w:footnote>
  <w:footnote w:type="continuationSeparator" w:id="0">
    <w:p w:rsidR="0014485E" w:rsidRDefault="0014485E" w:rsidP="00FA55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84304623"/>
      <w:docPartObj>
        <w:docPartGallery w:val="Page Numbers (Top of Page)"/>
        <w:docPartUnique/>
      </w:docPartObj>
    </w:sdtPr>
    <w:sdtEndPr/>
    <w:sdtContent>
      <w:p w:rsidR="00145111" w:rsidRDefault="005A05CC">
        <w:pPr>
          <w:pStyle w:val="a6"/>
          <w:jc w:val="center"/>
        </w:pPr>
        <w:r>
          <w:fldChar w:fldCharType="begin"/>
        </w:r>
        <w:r w:rsidR="00145111">
          <w:instrText>PAGE   \* MERGEFORMAT</w:instrText>
        </w:r>
        <w:r>
          <w:fldChar w:fldCharType="separate"/>
        </w:r>
        <w:r w:rsidR="00482CAC">
          <w:rPr>
            <w:noProof/>
          </w:rPr>
          <w:t>2</w:t>
        </w:r>
        <w:r>
          <w:fldChar w:fldCharType="end"/>
        </w:r>
      </w:p>
    </w:sdtContent>
  </w:sdt>
  <w:p w:rsidR="00145111" w:rsidRDefault="00145111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758AA17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3706F6E"/>
    <w:multiLevelType w:val="hybridMultilevel"/>
    <w:tmpl w:val="611ABB84"/>
    <w:lvl w:ilvl="0" w:tplc="B51EA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A54F72"/>
    <w:multiLevelType w:val="multilevel"/>
    <w:tmpl w:val="91BA20C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27C01CCA"/>
    <w:multiLevelType w:val="multilevel"/>
    <w:tmpl w:val="86D4D6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F494876"/>
    <w:multiLevelType w:val="hybridMultilevel"/>
    <w:tmpl w:val="86D4D6BA"/>
    <w:lvl w:ilvl="0" w:tplc="91305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9300174"/>
    <w:multiLevelType w:val="hybridMultilevel"/>
    <w:tmpl w:val="C144CCCC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6" w15:restartNumberingAfterBreak="0">
    <w:nsid w:val="59427811"/>
    <w:multiLevelType w:val="hybridMultilevel"/>
    <w:tmpl w:val="6B54DC72"/>
    <w:lvl w:ilvl="0" w:tplc="1D2A5D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3451E"/>
    <w:rsid w:val="000023D6"/>
    <w:rsid w:val="00003035"/>
    <w:rsid w:val="00004AF0"/>
    <w:rsid w:val="00004B4B"/>
    <w:rsid w:val="000168F1"/>
    <w:rsid w:val="000246D5"/>
    <w:rsid w:val="000249C1"/>
    <w:rsid w:val="000249EE"/>
    <w:rsid w:val="00025797"/>
    <w:rsid w:val="00025D2F"/>
    <w:rsid w:val="00026721"/>
    <w:rsid w:val="00027CA5"/>
    <w:rsid w:val="000306AA"/>
    <w:rsid w:val="00030B1C"/>
    <w:rsid w:val="00031F9B"/>
    <w:rsid w:val="0003467D"/>
    <w:rsid w:val="00035D09"/>
    <w:rsid w:val="00036E98"/>
    <w:rsid w:val="00043511"/>
    <w:rsid w:val="0004683D"/>
    <w:rsid w:val="00047F69"/>
    <w:rsid w:val="00055EA7"/>
    <w:rsid w:val="0006025F"/>
    <w:rsid w:val="00062A5C"/>
    <w:rsid w:val="0006387B"/>
    <w:rsid w:val="0006675F"/>
    <w:rsid w:val="00066893"/>
    <w:rsid w:val="00067EBA"/>
    <w:rsid w:val="000712B0"/>
    <w:rsid w:val="00076DD7"/>
    <w:rsid w:val="00077EA8"/>
    <w:rsid w:val="000813C9"/>
    <w:rsid w:val="00081E38"/>
    <w:rsid w:val="0008274E"/>
    <w:rsid w:val="00084F28"/>
    <w:rsid w:val="00085243"/>
    <w:rsid w:val="000859E2"/>
    <w:rsid w:val="00090F24"/>
    <w:rsid w:val="00092728"/>
    <w:rsid w:val="00095D7C"/>
    <w:rsid w:val="0009676A"/>
    <w:rsid w:val="000968A9"/>
    <w:rsid w:val="000A1022"/>
    <w:rsid w:val="000A363A"/>
    <w:rsid w:val="000B0965"/>
    <w:rsid w:val="000B21B0"/>
    <w:rsid w:val="000B22E1"/>
    <w:rsid w:val="000B324D"/>
    <w:rsid w:val="000B4F4B"/>
    <w:rsid w:val="000B634A"/>
    <w:rsid w:val="000B635F"/>
    <w:rsid w:val="000B6BE8"/>
    <w:rsid w:val="000C23B5"/>
    <w:rsid w:val="000C5DD4"/>
    <w:rsid w:val="000D0487"/>
    <w:rsid w:val="000D1F53"/>
    <w:rsid w:val="000D6BF5"/>
    <w:rsid w:val="000E18BF"/>
    <w:rsid w:val="000E249D"/>
    <w:rsid w:val="000E6991"/>
    <w:rsid w:val="000F0FD0"/>
    <w:rsid w:val="000F1BF3"/>
    <w:rsid w:val="000F5760"/>
    <w:rsid w:val="000F5A5D"/>
    <w:rsid w:val="0010006C"/>
    <w:rsid w:val="00100146"/>
    <w:rsid w:val="00101E6C"/>
    <w:rsid w:val="001026E4"/>
    <w:rsid w:val="00104E21"/>
    <w:rsid w:val="00105E9B"/>
    <w:rsid w:val="00106EB2"/>
    <w:rsid w:val="00110D2E"/>
    <w:rsid w:val="001112CB"/>
    <w:rsid w:val="001224A8"/>
    <w:rsid w:val="00123608"/>
    <w:rsid w:val="00124DF4"/>
    <w:rsid w:val="00134EEA"/>
    <w:rsid w:val="00135424"/>
    <w:rsid w:val="001359B8"/>
    <w:rsid w:val="00137F44"/>
    <w:rsid w:val="0014168C"/>
    <w:rsid w:val="0014485E"/>
    <w:rsid w:val="00145111"/>
    <w:rsid w:val="001455E2"/>
    <w:rsid w:val="00146272"/>
    <w:rsid w:val="00154871"/>
    <w:rsid w:val="00156242"/>
    <w:rsid w:val="001575A6"/>
    <w:rsid w:val="001613DF"/>
    <w:rsid w:val="001649B5"/>
    <w:rsid w:val="00165015"/>
    <w:rsid w:val="001660E4"/>
    <w:rsid w:val="00167367"/>
    <w:rsid w:val="00174940"/>
    <w:rsid w:val="001764FE"/>
    <w:rsid w:val="001865DF"/>
    <w:rsid w:val="00187D04"/>
    <w:rsid w:val="00192C2F"/>
    <w:rsid w:val="00192E11"/>
    <w:rsid w:val="00192F61"/>
    <w:rsid w:val="00194C24"/>
    <w:rsid w:val="00195048"/>
    <w:rsid w:val="001A742C"/>
    <w:rsid w:val="001A75EB"/>
    <w:rsid w:val="001A77CA"/>
    <w:rsid w:val="001B4D01"/>
    <w:rsid w:val="001B5942"/>
    <w:rsid w:val="001B635D"/>
    <w:rsid w:val="001C10B1"/>
    <w:rsid w:val="001C133D"/>
    <w:rsid w:val="001C206A"/>
    <w:rsid w:val="001C27C9"/>
    <w:rsid w:val="001C6650"/>
    <w:rsid w:val="001E0350"/>
    <w:rsid w:val="001E142B"/>
    <w:rsid w:val="001E2173"/>
    <w:rsid w:val="001E4184"/>
    <w:rsid w:val="001E6968"/>
    <w:rsid w:val="001E7F87"/>
    <w:rsid w:val="001F12A2"/>
    <w:rsid w:val="001F327D"/>
    <w:rsid w:val="001F4DB0"/>
    <w:rsid w:val="001F5D58"/>
    <w:rsid w:val="00200637"/>
    <w:rsid w:val="0020202B"/>
    <w:rsid w:val="00202AD2"/>
    <w:rsid w:val="00205FEB"/>
    <w:rsid w:val="002110E8"/>
    <w:rsid w:val="002111EE"/>
    <w:rsid w:val="002113E8"/>
    <w:rsid w:val="00214795"/>
    <w:rsid w:val="00216025"/>
    <w:rsid w:val="0022348D"/>
    <w:rsid w:val="00223DE0"/>
    <w:rsid w:val="00224BC5"/>
    <w:rsid w:val="0022728E"/>
    <w:rsid w:val="0022784D"/>
    <w:rsid w:val="00233A0A"/>
    <w:rsid w:val="002419B1"/>
    <w:rsid w:val="00242032"/>
    <w:rsid w:val="002428D2"/>
    <w:rsid w:val="00242B6A"/>
    <w:rsid w:val="00243CEC"/>
    <w:rsid w:val="002443E4"/>
    <w:rsid w:val="00244898"/>
    <w:rsid w:val="00246CBE"/>
    <w:rsid w:val="00251FF6"/>
    <w:rsid w:val="00253989"/>
    <w:rsid w:val="00254178"/>
    <w:rsid w:val="002543AB"/>
    <w:rsid w:val="00256436"/>
    <w:rsid w:val="002565C9"/>
    <w:rsid w:val="0025775D"/>
    <w:rsid w:val="00261FE7"/>
    <w:rsid w:val="00265CC6"/>
    <w:rsid w:val="00267BAA"/>
    <w:rsid w:val="0027276F"/>
    <w:rsid w:val="00275038"/>
    <w:rsid w:val="00275525"/>
    <w:rsid w:val="0028262C"/>
    <w:rsid w:val="002879B8"/>
    <w:rsid w:val="00290680"/>
    <w:rsid w:val="00292634"/>
    <w:rsid w:val="00292DA9"/>
    <w:rsid w:val="00293378"/>
    <w:rsid w:val="002A0685"/>
    <w:rsid w:val="002A2278"/>
    <w:rsid w:val="002B1FD3"/>
    <w:rsid w:val="002C053B"/>
    <w:rsid w:val="002C1436"/>
    <w:rsid w:val="002C6E73"/>
    <w:rsid w:val="002C7FB2"/>
    <w:rsid w:val="002D21B4"/>
    <w:rsid w:val="002D2C65"/>
    <w:rsid w:val="002D2DA6"/>
    <w:rsid w:val="002D39D9"/>
    <w:rsid w:val="002D4598"/>
    <w:rsid w:val="002D564E"/>
    <w:rsid w:val="002D56DF"/>
    <w:rsid w:val="002D6670"/>
    <w:rsid w:val="002D7166"/>
    <w:rsid w:val="002E0158"/>
    <w:rsid w:val="002E62CA"/>
    <w:rsid w:val="002F08B6"/>
    <w:rsid w:val="002F2EDA"/>
    <w:rsid w:val="002F37E9"/>
    <w:rsid w:val="002F5B73"/>
    <w:rsid w:val="00301882"/>
    <w:rsid w:val="003027DA"/>
    <w:rsid w:val="00302B82"/>
    <w:rsid w:val="00305A1E"/>
    <w:rsid w:val="00305EA1"/>
    <w:rsid w:val="0030778C"/>
    <w:rsid w:val="00307EBB"/>
    <w:rsid w:val="00310287"/>
    <w:rsid w:val="00312C2C"/>
    <w:rsid w:val="00312F7C"/>
    <w:rsid w:val="00313971"/>
    <w:rsid w:val="00315284"/>
    <w:rsid w:val="00316C1A"/>
    <w:rsid w:val="00316F10"/>
    <w:rsid w:val="00320EC2"/>
    <w:rsid w:val="00324964"/>
    <w:rsid w:val="00325C51"/>
    <w:rsid w:val="003260CC"/>
    <w:rsid w:val="00326950"/>
    <w:rsid w:val="00330B2D"/>
    <w:rsid w:val="003329C6"/>
    <w:rsid w:val="00335F79"/>
    <w:rsid w:val="0034008B"/>
    <w:rsid w:val="00340C11"/>
    <w:rsid w:val="003422A5"/>
    <w:rsid w:val="00347418"/>
    <w:rsid w:val="00347DC8"/>
    <w:rsid w:val="00353F60"/>
    <w:rsid w:val="00355DC4"/>
    <w:rsid w:val="00355F8E"/>
    <w:rsid w:val="00364EE4"/>
    <w:rsid w:val="00365D85"/>
    <w:rsid w:val="003669AC"/>
    <w:rsid w:val="003676B6"/>
    <w:rsid w:val="00370E7F"/>
    <w:rsid w:val="00371789"/>
    <w:rsid w:val="003750DA"/>
    <w:rsid w:val="003758EA"/>
    <w:rsid w:val="00380BA6"/>
    <w:rsid w:val="003813B4"/>
    <w:rsid w:val="00382DE6"/>
    <w:rsid w:val="003849CA"/>
    <w:rsid w:val="00384EF0"/>
    <w:rsid w:val="003858FB"/>
    <w:rsid w:val="00392267"/>
    <w:rsid w:val="00392E55"/>
    <w:rsid w:val="0039350D"/>
    <w:rsid w:val="00394A56"/>
    <w:rsid w:val="00395718"/>
    <w:rsid w:val="00396D0E"/>
    <w:rsid w:val="00397766"/>
    <w:rsid w:val="003A2210"/>
    <w:rsid w:val="003A2C07"/>
    <w:rsid w:val="003A4FF4"/>
    <w:rsid w:val="003A5AE1"/>
    <w:rsid w:val="003A6C12"/>
    <w:rsid w:val="003B0E34"/>
    <w:rsid w:val="003B35FF"/>
    <w:rsid w:val="003B5EB3"/>
    <w:rsid w:val="003B6849"/>
    <w:rsid w:val="003B6CD3"/>
    <w:rsid w:val="003C3190"/>
    <w:rsid w:val="003D31A4"/>
    <w:rsid w:val="003D3B82"/>
    <w:rsid w:val="003D7608"/>
    <w:rsid w:val="003E110E"/>
    <w:rsid w:val="003E2F71"/>
    <w:rsid w:val="003E3846"/>
    <w:rsid w:val="003F0FF9"/>
    <w:rsid w:val="003F3727"/>
    <w:rsid w:val="003F47CC"/>
    <w:rsid w:val="003F49FF"/>
    <w:rsid w:val="003F595C"/>
    <w:rsid w:val="003F6B59"/>
    <w:rsid w:val="004013A6"/>
    <w:rsid w:val="00401A6A"/>
    <w:rsid w:val="00403F4C"/>
    <w:rsid w:val="004055C6"/>
    <w:rsid w:val="00411961"/>
    <w:rsid w:val="00411E4A"/>
    <w:rsid w:val="0041262E"/>
    <w:rsid w:val="00412C85"/>
    <w:rsid w:val="00415535"/>
    <w:rsid w:val="0041580F"/>
    <w:rsid w:val="00424217"/>
    <w:rsid w:val="004245B5"/>
    <w:rsid w:val="00427292"/>
    <w:rsid w:val="00433AF4"/>
    <w:rsid w:val="00433FDC"/>
    <w:rsid w:val="00436446"/>
    <w:rsid w:val="00445384"/>
    <w:rsid w:val="00445D4B"/>
    <w:rsid w:val="00446521"/>
    <w:rsid w:val="00452E74"/>
    <w:rsid w:val="00454190"/>
    <w:rsid w:val="00460BA9"/>
    <w:rsid w:val="004632F2"/>
    <w:rsid w:val="004660E7"/>
    <w:rsid w:val="004670D9"/>
    <w:rsid w:val="00470844"/>
    <w:rsid w:val="00471CF7"/>
    <w:rsid w:val="00471F65"/>
    <w:rsid w:val="004740CB"/>
    <w:rsid w:val="0047599F"/>
    <w:rsid w:val="00482CAC"/>
    <w:rsid w:val="00484836"/>
    <w:rsid w:val="004870A9"/>
    <w:rsid w:val="00487149"/>
    <w:rsid w:val="00491F55"/>
    <w:rsid w:val="00492253"/>
    <w:rsid w:val="00494A3A"/>
    <w:rsid w:val="00494A44"/>
    <w:rsid w:val="004977D3"/>
    <w:rsid w:val="004A5F90"/>
    <w:rsid w:val="004B2B0C"/>
    <w:rsid w:val="004B2D18"/>
    <w:rsid w:val="004B3434"/>
    <w:rsid w:val="004B3D63"/>
    <w:rsid w:val="004B4EE7"/>
    <w:rsid w:val="004B6BD3"/>
    <w:rsid w:val="004C0B53"/>
    <w:rsid w:val="004C1ADC"/>
    <w:rsid w:val="004C2122"/>
    <w:rsid w:val="004C2A37"/>
    <w:rsid w:val="004C44F1"/>
    <w:rsid w:val="004C47F9"/>
    <w:rsid w:val="004C627C"/>
    <w:rsid w:val="004C66B9"/>
    <w:rsid w:val="004C7306"/>
    <w:rsid w:val="004D0117"/>
    <w:rsid w:val="004D1F55"/>
    <w:rsid w:val="004D3757"/>
    <w:rsid w:val="004D6EE0"/>
    <w:rsid w:val="004E1C52"/>
    <w:rsid w:val="004E1EFF"/>
    <w:rsid w:val="004E29CD"/>
    <w:rsid w:val="004E4331"/>
    <w:rsid w:val="004E6EF7"/>
    <w:rsid w:val="004E794D"/>
    <w:rsid w:val="004E7C3A"/>
    <w:rsid w:val="004F151E"/>
    <w:rsid w:val="004F1EA1"/>
    <w:rsid w:val="004F30E3"/>
    <w:rsid w:val="0050066F"/>
    <w:rsid w:val="00500C55"/>
    <w:rsid w:val="00502979"/>
    <w:rsid w:val="0050465F"/>
    <w:rsid w:val="005072A8"/>
    <w:rsid w:val="00507E0E"/>
    <w:rsid w:val="0051069B"/>
    <w:rsid w:val="00512171"/>
    <w:rsid w:val="005224C4"/>
    <w:rsid w:val="0052296B"/>
    <w:rsid w:val="005237FF"/>
    <w:rsid w:val="0053610B"/>
    <w:rsid w:val="0054114D"/>
    <w:rsid w:val="00542BCF"/>
    <w:rsid w:val="00542E0F"/>
    <w:rsid w:val="005459AF"/>
    <w:rsid w:val="00550E44"/>
    <w:rsid w:val="00551E44"/>
    <w:rsid w:val="00564721"/>
    <w:rsid w:val="00564DE6"/>
    <w:rsid w:val="00565C80"/>
    <w:rsid w:val="00572E2F"/>
    <w:rsid w:val="0057715E"/>
    <w:rsid w:val="00582F4E"/>
    <w:rsid w:val="0058407A"/>
    <w:rsid w:val="005841B6"/>
    <w:rsid w:val="00584776"/>
    <w:rsid w:val="005868B4"/>
    <w:rsid w:val="00591B07"/>
    <w:rsid w:val="00592B95"/>
    <w:rsid w:val="00594153"/>
    <w:rsid w:val="005A05CC"/>
    <w:rsid w:val="005A2589"/>
    <w:rsid w:val="005A5AC5"/>
    <w:rsid w:val="005A6023"/>
    <w:rsid w:val="005A73E7"/>
    <w:rsid w:val="005B1151"/>
    <w:rsid w:val="005B5461"/>
    <w:rsid w:val="005C09A6"/>
    <w:rsid w:val="005C1D40"/>
    <w:rsid w:val="005C25C0"/>
    <w:rsid w:val="005D1706"/>
    <w:rsid w:val="005D1911"/>
    <w:rsid w:val="005D23DB"/>
    <w:rsid w:val="005D3267"/>
    <w:rsid w:val="005D470E"/>
    <w:rsid w:val="005D63B1"/>
    <w:rsid w:val="005E03EA"/>
    <w:rsid w:val="005E1F31"/>
    <w:rsid w:val="005E3452"/>
    <w:rsid w:val="005E34A9"/>
    <w:rsid w:val="005E39F6"/>
    <w:rsid w:val="005E57B2"/>
    <w:rsid w:val="005E5B6B"/>
    <w:rsid w:val="005F1A22"/>
    <w:rsid w:val="005F5ED1"/>
    <w:rsid w:val="006009D6"/>
    <w:rsid w:val="006009E7"/>
    <w:rsid w:val="00601785"/>
    <w:rsid w:val="00602DF1"/>
    <w:rsid w:val="006049DD"/>
    <w:rsid w:val="00607416"/>
    <w:rsid w:val="0061144D"/>
    <w:rsid w:val="006129EA"/>
    <w:rsid w:val="00612CB6"/>
    <w:rsid w:val="00615A7F"/>
    <w:rsid w:val="0061613B"/>
    <w:rsid w:val="00617BC0"/>
    <w:rsid w:val="006205A8"/>
    <w:rsid w:val="00622002"/>
    <w:rsid w:val="00622188"/>
    <w:rsid w:val="00624297"/>
    <w:rsid w:val="00626B73"/>
    <w:rsid w:val="00630889"/>
    <w:rsid w:val="00633014"/>
    <w:rsid w:val="0063451E"/>
    <w:rsid w:val="006356A5"/>
    <w:rsid w:val="00635F77"/>
    <w:rsid w:val="006411F2"/>
    <w:rsid w:val="006426D6"/>
    <w:rsid w:val="006432E0"/>
    <w:rsid w:val="00650F79"/>
    <w:rsid w:val="00653792"/>
    <w:rsid w:val="0065484E"/>
    <w:rsid w:val="00654AFF"/>
    <w:rsid w:val="006559B4"/>
    <w:rsid w:val="00655B82"/>
    <w:rsid w:val="00657631"/>
    <w:rsid w:val="0066297B"/>
    <w:rsid w:val="00662EBD"/>
    <w:rsid w:val="00674B92"/>
    <w:rsid w:val="00674C1A"/>
    <w:rsid w:val="00677F3D"/>
    <w:rsid w:val="00681DFE"/>
    <w:rsid w:val="00686432"/>
    <w:rsid w:val="006943ED"/>
    <w:rsid w:val="006A263B"/>
    <w:rsid w:val="006B5611"/>
    <w:rsid w:val="006B6B14"/>
    <w:rsid w:val="006B78B3"/>
    <w:rsid w:val="006C29A0"/>
    <w:rsid w:val="006C658F"/>
    <w:rsid w:val="006D1053"/>
    <w:rsid w:val="006E2096"/>
    <w:rsid w:val="006E2617"/>
    <w:rsid w:val="006E2630"/>
    <w:rsid w:val="006E4CDC"/>
    <w:rsid w:val="006E761F"/>
    <w:rsid w:val="006F16F1"/>
    <w:rsid w:val="006F6C67"/>
    <w:rsid w:val="006F6D6B"/>
    <w:rsid w:val="007002FA"/>
    <w:rsid w:val="00702AE9"/>
    <w:rsid w:val="007033DE"/>
    <w:rsid w:val="0071211F"/>
    <w:rsid w:val="00712567"/>
    <w:rsid w:val="00714AA2"/>
    <w:rsid w:val="0072095A"/>
    <w:rsid w:val="007225C9"/>
    <w:rsid w:val="00725DDC"/>
    <w:rsid w:val="007267B4"/>
    <w:rsid w:val="00731421"/>
    <w:rsid w:val="007323CE"/>
    <w:rsid w:val="00732778"/>
    <w:rsid w:val="00733D71"/>
    <w:rsid w:val="00733FD0"/>
    <w:rsid w:val="0073635E"/>
    <w:rsid w:val="00737A28"/>
    <w:rsid w:val="00743411"/>
    <w:rsid w:val="00744053"/>
    <w:rsid w:val="007467AB"/>
    <w:rsid w:val="00756F14"/>
    <w:rsid w:val="0075741E"/>
    <w:rsid w:val="00757431"/>
    <w:rsid w:val="007612A2"/>
    <w:rsid w:val="0076182A"/>
    <w:rsid w:val="00762411"/>
    <w:rsid w:val="00763599"/>
    <w:rsid w:val="0076461B"/>
    <w:rsid w:val="00765CCF"/>
    <w:rsid w:val="007661F3"/>
    <w:rsid w:val="0076642D"/>
    <w:rsid w:val="00766F9C"/>
    <w:rsid w:val="0077009D"/>
    <w:rsid w:val="0077237C"/>
    <w:rsid w:val="007730A6"/>
    <w:rsid w:val="00774C33"/>
    <w:rsid w:val="00775816"/>
    <w:rsid w:val="00777903"/>
    <w:rsid w:val="00785109"/>
    <w:rsid w:val="0078566D"/>
    <w:rsid w:val="00787BE5"/>
    <w:rsid w:val="00787DCE"/>
    <w:rsid w:val="0079062B"/>
    <w:rsid w:val="007907A3"/>
    <w:rsid w:val="007908FF"/>
    <w:rsid w:val="007910ED"/>
    <w:rsid w:val="00794EB2"/>
    <w:rsid w:val="0079572B"/>
    <w:rsid w:val="007A1E70"/>
    <w:rsid w:val="007A2C78"/>
    <w:rsid w:val="007A4FB7"/>
    <w:rsid w:val="007A6714"/>
    <w:rsid w:val="007A7733"/>
    <w:rsid w:val="007B0AB3"/>
    <w:rsid w:val="007B201B"/>
    <w:rsid w:val="007B2996"/>
    <w:rsid w:val="007B66DF"/>
    <w:rsid w:val="007B69ED"/>
    <w:rsid w:val="007C18AC"/>
    <w:rsid w:val="007C6353"/>
    <w:rsid w:val="007C6CF5"/>
    <w:rsid w:val="007C6D4D"/>
    <w:rsid w:val="007C7A56"/>
    <w:rsid w:val="007D3421"/>
    <w:rsid w:val="007D63F2"/>
    <w:rsid w:val="007E0727"/>
    <w:rsid w:val="007E3F10"/>
    <w:rsid w:val="007E4D68"/>
    <w:rsid w:val="007E5A5E"/>
    <w:rsid w:val="007E6F78"/>
    <w:rsid w:val="007F07CF"/>
    <w:rsid w:val="007F3393"/>
    <w:rsid w:val="007F35E9"/>
    <w:rsid w:val="007F4D85"/>
    <w:rsid w:val="007F7298"/>
    <w:rsid w:val="007F7465"/>
    <w:rsid w:val="00800CBF"/>
    <w:rsid w:val="00801370"/>
    <w:rsid w:val="0080193C"/>
    <w:rsid w:val="00802A73"/>
    <w:rsid w:val="00802DC0"/>
    <w:rsid w:val="00814CE1"/>
    <w:rsid w:val="00820580"/>
    <w:rsid w:val="008216DC"/>
    <w:rsid w:val="00821E74"/>
    <w:rsid w:val="008234DF"/>
    <w:rsid w:val="00823F2E"/>
    <w:rsid w:val="00824C10"/>
    <w:rsid w:val="00827167"/>
    <w:rsid w:val="00827C53"/>
    <w:rsid w:val="00830ABC"/>
    <w:rsid w:val="00832298"/>
    <w:rsid w:val="0083375F"/>
    <w:rsid w:val="00833D06"/>
    <w:rsid w:val="00843990"/>
    <w:rsid w:val="0085278E"/>
    <w:rsid w:val="00854425"/>
    <w:rsid w:val="00861145"/>
    <w:rsid w:val="008625E3"/>
    <w:rsid w:val="008640E8"/>
    <w:rsid w:val="00867907"/>
    <w:rsid w:val="00867936"/>
    <w:rsid w:val="00870544"/>
    <w:rsid w:val="00870BEB"/>
    <w:rsid w:val="008744E3"/>
    <w:rsid w:val="00874744"/>
    <w:rsid w:val="00874CCF"/>
    <w:rsid w:val="008754EE"/>
    <w:rsid w:val="00875B92"/>
    <w:rsid w:val="00880A14"/>
    <w:rsid w:val="008812F8"/>
    <w:rsid w:val="008813B2"/>
    <w:rsid w:val="00882D85"/>
    <w:rsid w:val="008849F9"/>
    <w:rsid w:val="00886B18"/>
    <w:rsid w:val="008910C3"/>
    <w:rsid w:val="00894333"/>
    <w:rsid w:val="00897237"/>
    <w:rsid w:val="00897927"/>
    <w:rsid w:val="00897A41"/>
    <w:rsid w:val="008A5664"/>
    <w:rsid w:val="008A6F15"/>
    <w:rsid w:val="008A78C0"/>
    <w:rsid w:val="008B5505"/>
    <w:rsid w:val="008B5905"/>
    <w:rsid w:val="008B74B6"/>
    <w:rsid w:val="008C4B60"/>
    <w:rsid w:val="008D0164"/>
    <w:rsid w:val="008D0E5A"/>
    <w:rsid w:val="008D37E1"/>
    <w:rsid w:val="008D37F4"/>
    <w:rsid w:val="008D5F93"/>
    <w:rsid w:val="008E186A"/>
    <w:rsid w:val="008E2AB4"/>
    <w:rsid w:val="008E3018"/>
    <w:rsid w:val="008E3C49"/>
    <w:rsid w:val="008F3B4F"/>
    <w:rsid w:val="008F463B"/>
    <w:rsid w:val="008F7E17"/>
    <w:rsid w:val="00905927"/>
    <w:rsid w:val="00905F82"/>
    <w:rsid w:val="00907AC3"/>
    <w:rsid w:val="00907DE9"/>
    <w:rsid w:val="00911627"/>
    <w:rsid w:val="009145C2"/>
    <w:rsid w:val="00922F18"/>
    <w:rsid w:val="00926E93"/>
    <w:rsid w:val="00932FC8"/>
    <w:rsid w:val="00934A84"/>
    <w:rsid w:val="00945ACC"/>
    <w:rsid w:val="009476B8"/>
    <w:rsid w:val="009478E2"/>
    <w:rsid w:val="00951A5F"/>
    <w:rsid w:val="00952523"/>
    <w:rsid w:val="00954523"/>
    <w:rsid w:val="00955C0F"/>
    <w:rsid w:val="0095720D"/>
    <w:rsid w:val="00960F32"/>
    <w:rsid w:val="00962BA0"/>
    <w:rsid w:val="00964FE1"/>
    <w:rsid w:val="00965019"/>
    <w:rsid w:val="00970CA2"/>
    <w:rsid w:val="009726CB"/>
    <w:rsid w:val="009739C3"/>
    <w:rsid w:val="00974CC1"/>
    <w:rsid w:val="0098068A"/>
    <w:rsid w:val="00981894"/>
    <w:rsid w:val="009824E9"/>
    <w:rsid w:val="00984768"/>
    <w:rsid w:val="00984967"/>
    <w:rsid w:val="0098790A"/>
    <w:rsid w:val="009907A9"/>
    <w:rsid w:val="00994DE4"/>
    <w:rsid w:val="00996C83"/>
    <w:rsid w:val="009A4E28"/>
    <w:rsid w:val="009A5933"/>
    <w:rsid w:val="009A7C33"/>
    <w:rsid w:val="009B05CE"/>
    <w:rsid w:val="009B3FD9"/>
    <w:rsid w:val="009B42AF"/>
    <w:rsid w:val="009B6404"/>
    <w:rsid w:val="009B6751"/>
    <w:rsid w:val="009C2CB5"/>
    <w:rsid w:val="009C49CB"/>
    <w:rsid w:val="009D4A32"/>
    <w:rsid w:val="009D60AA"/>
    <w:rsid w:val="009D7FE1"/>
    <w:rsid w:val="009E1AF0"/>
    <w:rsid w:val="009E2ACB"/>
    <w:rsid w:val="009E3F7A"/>
    <w:rsid w:val="009F1024"/>
    <w:rsid w:val="009F272D"/>
    <w:rsid w:val="009F414F"/>
    <w:rsid w:val="009F50C9"/>
    <w:rsid w:val="009F554A"/>
    <w:rsid w:val="00A028A4"/>
    <w:rsid w:val="00A11B71"/>
    <w:rsid w:val="00A14B54"/>
    <w:rsid w:val="00A20B1D"/>
    <w:rsid w:val="00A2187D"/>
    <w:rsid w:val="00A223CE"/>
    <w:rsid w:val="00A22B07"/>
    <w:rsid w:val="00A309C5"/>
    <w:rsid w:val="00A3109F"/>
    <w:rsid w:val="00A32742"/>
    <w:rsid w:val="00A3498E"/>
    <w:rsid w:val="00A36810"/>
    <w:rsid w:val="00A444B4"/>
    <w:rsid w:val="00A4475F"/>
    <w:rsid w:val="00A44C7F"/>
    <w:rsid w:val="00A46BEF"/>
    <w:rsid w:val="00A47FAE"/>
    <w:rsid w:val="00A52F20"/>
    <w:rsid w:val="00A545AA"/>
    <w:rsid w:val="00A57C6F"/>
    <w:rsid w:val="00A62D03"/>
    <w:rsid w:val="00A6402F"/>
    <w:rsid w:val="00A67E13"/>
    <w:rsid w:val="00A67FE7"/>
    <w:rsid w:val="00A735EF"/>
    <w:rsid w:val="00A81107"/>
    <w:rsid w:val="00A8298F"/>
    <w:rsid w:val="00A8403D"/>
    <w:rsid w:val="00A867FF"/>
    <w:rsid w:val="00A86F56"/>
    <w:rsid w:val="00A9557D"/>
    <w:rsid w:val="00AA1282"/>
    <w:rsid w:val="00AA1726"/>
    <w:rsid w:val="00AA549C"/>
    <w:rsid w:val="00AA54B5"/>
    <w:rsid w:val="00AA623D"/>
    <w:rsid w:val="00AB1CC0"/>
    <w:rsid w:val="00AC0760"/>
    <w:rsid w:val="00AC2FC3"/>
    <w:rsid w:val="00AC7DF5"/>
    <w:rsid w:val="00AD0C4F"/>
    <w:rsid w:val="00AE08B1"/>
    <w:rsid w:val="00AE1ECF"/>
    <w:rsid w:val="00AE50B2"/>
    <w:rsid w:val="00AE5A68"/>
    <w:rsid w:val="00AE5E7C"/>
    <w:rsid w:val="00AF2740"/>
    <w:rsid w:val="00AF2D42"/>
    <w:rsid w:val="00AF5C1D"/>
    <w:rsid w:val="00B03A89"/>
    <w:rsid w:val="00B03D70"/>
    <w:rsid w:val="00B07F07"/>
    <w:rsid w:val="00B1418A"/>
    <w:rsid w:val="00B21049"/>
    <w:rsid w:val="00B21A4B"/>
    <w:rsid w:val="00B2347F"/>
    <w:rsid w:val="00B27D90"/>
    <w:rsid w:val="00B36DA2"/>
    <w:rsid w:val="00B37AAF"/>
    <w:rsid w:val="00B4025E"/>
    <w:rsid w:val="00B40C49"/>
    <w:rsid w:val="00B44985"/>
    <w:rsid w:val="00B44F15"/>
    <w:rsid w:val="00B460A7"/>
    <w:rsid w:val="00B47E19"/>
    <w:rsid w:val="00B52AA1"/>
    <w:rsid w:val="00B54632"/>
    <w:rsid w:val="00B64BD5"/>
    <w:rsid w:val="00B83C0C"/>
    <w:rsid w:val="00B87A29"/>
    <w:rsid w:val="00B923C7"/>
    <w:rsid w:val="00B93897"/>
    <w:rsid w:val="00B96E4B"/>
    <w:rsid w:val="00B97F43"/>
    <w:rsid w:val="00BA65DC"/>
    <w:rsid w:val="00BA670F"/>
    <w:rsid w:val="00BA704C"/>
    <w:rsid w:val="00BB0E85"/>
    <w:rsid w:val="00BB244E"/>
    <w:rsid w:val="00BB399A"/>
    <w:rsid w:val="00BB4A45"/>
    <w:rsid w:val="00BC1085"/>
    <w:rsid w:val="00BD3876"/>
    <w:rsid w:val="00BE3B7B"/>
    <w:rsid w:val="00BE52AD"/>
    <w:rsid w:val="00BF19D9"/>
    <w:rsid w:val="00BF30EA"/>
    <w:rsid w:val="00BF4305"/>
    <w:rsid w:val="00C00BB3"/>
    <w:rsid w:val="00C00E29"/>
    <w:rsid w:val="00C029EB"/>
    <w:rsid w:val="00C02CD0"/>
    <w:rsid w:val="00C038C7"/>
    <w:rsid w:val="00C06E3F"/>
    <w:rsid w:val="00C110E3"/>
    <w:rsid w:val="00C119F2"/>
    <w:rsid w:val="00C15185"/>
    <w:rsid w:val="00C170EE"/>
    <w:rsid w:val="00C2099A"/>
    <w:rsid w:val="00C22678"/>
    <w:rsid w:val="00C2723E"/>
    <w:rsid w:val="00C30728"/>
    <w:rsid w:val="00C32531"/>
    <w:rsid w:val="00C34A5E"/>
    <w:rsid w:val="00C3585A"/>
    <w:rsid w:val="00C35AB2"/>
    <w:rsid w:val="00C36E05"/>
    <w:rsid w:val="00C461AB"/>
    <w:rsid w:val="00C46F78"/>
    <w:rsid w:val="00C47A91"/>
    <w:rsid w:val="00C52AC4"/>
    <w:rsid w:val="00C538CC"/>
    <w:rsid w:val="00C55AC0"/>
    <w:rsid w:val="00C57C16"/>
    <w:rsid w:val="00C60DD2"/>
    <w:rsid w:val="00C60EE5"/>
    <w:rsid w:val="00C61707"/>
    <w:rsid w:val="00C67C33"/>
    <w:rsid w:val="00C72C6C"/>
    <w:rsid w:val="00C7309D"/>
    <w:rsid w:val="00C73907"/>
    <w:rsid w:val="00C7652E"/>
    <w:rsid w:val="00C76E86"/>
    <w:rsid w:val="00C77A38"/>
    <w:rsid w:val="00C81B8A"/>
    <w:rsid w:val="00C81D22"/>
    <w:rsid w:val="00C8352E"/>
    <w:rsid w:val="00C83560"/>
    <w:rsid w:val="00C83582"/>
    <w:rsid w:val="00C84D95"/>
    <w:rsid w:val="00C86902"/>
    <w:rsid w:val="00C915BA"/>
    <w:rsid w:val="00C949DC"/>
    <w:rsid w:val="00C95229"/>
    <w:rsid w:val="00C95851"/>
    <w:rsid w:val="00C962ED"/>
    <w:rsid w:val="00C979BC"/>
    <w:rsid w:val="00CA29C5"/>
    <w:rsid w:val="00CA3920"/>
    <w:rsid w:val="00CA67A7"/>
    <w:rsid w:val="00CB0EAB"/>
    <w:rsid w:val="00CB4521"/>
    <w:rsid w:val="00CB5247"/>
    <w:rsid w:val="00CC1C60"/>
    <w:rsid w:val="00CC518B"/>
    <w:rsid w:val="00CD4A5F"/>
    <w:rsid w:val="00CD68A5"/>
    <w:rsid w:val="00CE34E9"/>
    <w:rsid w:val="00CE4051"/>
    <w:rsid w:val="00CE6578"/>
    <w:rsid w:val="00D060D8"/>
    <w:rsid w:val="00D0684E"/>
    <w:rsid w:val="00D14B18"/>
    <w:rsid w:val="00D14BDA"/>
    <w:rsid w:val="00D17C2C"/>
    <w:rsid w:val="00D2101E"/>
    <w:rsid w:val="00D2393D"/>
    <w:rsid w:val="00D27536"/>
    <w:rsid w:val="00D307F8"/>
    <w:rsid w:val="00D3432F"/>
    <w:rsid w:val="00D3643F"/>
    <w:rsid w:val="00D37EDE"/>
    <w:rsid w:val="00D40738"/>
    <w:rsid w:val="00D40CA0"/>
    <w:rsid w:val="00D416AB"/>
    <w:rsid w:val="00D41B2B"/>
    <w:rsid w:val="00D46AA8"/>
    <w:rsid w:val="00D509D2"/>
    <w:rsid w:val="00D50C9C"/>
    <w:rsid w:val="00D551B5"/>
    <w:rsid w:val="00D55CEA"/>
    <w:rsid w:val="00D564B9"/>
    <w:rsid w:val="00D64399"/>
    <w:rsid w:val="00D6459F"/>
    <w:rsid w:val="00D64828"/>
    <w:rsid w:val="00D66D51"/>
    <w:rsid w:val="00D670B8"/>
    <w:rsid w:val="00D73265"/>
    <w:rsid w:val="00D73633"/>
    <w:rsid w:val="00D74CD3"/>
    <w:rsid w:val="00D755A4"/>
    <w:rsid w:val="00D7691C"/>
    <w:rsid w:val="00D82EA1"/>
    <w:rsid w:val="00D91B5B"/>
    <w:rsid w:val="00D92AB3"/>
    <w:rsid w:val="00D93062"/>
    <w:rsid w:val="00D9383D"/>
    <w:rsid w:val="00D94E3D"/>
    <w:rsid w:val="00DB12E2"/>
    <w:rsid w:val="00DB33F4"/>
    <w:rsid w:val="00DB461C"/>
    <w:rsid w:val="00DB4A9D"/>
    <w:rsid w:val="00DB5217"/>
    <w:rsid w:val="00DC0803"/>
    <w:rsid w:val="00DC09EF"/>
    <w:rsid w:val="00DC1151"/>
    <w:rsid w:val="00DC1B29"/>
    <w:rsid w:val="00DC294C"/>
    <w:rsid w:val="00DC2E21"/>
    <w:rsid w:val="00DC4A2C"/>
    <w:rsid w:val="00DC4F95"/>
    <w:rsid w:val="00DC6A8C"/>
    <w:rsid w:val="00DD1718"/>
    <w:rsid w:val="00DD1F19"/>
    <w:rsid w:val="00DD24E2"/>
    <w:rsid w:val="00DD2C43"/>
    <w:rsid w:val="00DD2D20"/>
    <w:rsid w:val="00DD46E1"/>
    <w:rsid w:val="00DD6EC3"/>
    <w:rsid w:val="00DE1898"/>
    <w:rsid w:val="00DE530C"/>
    <w:rsid w:val="00DE5341"/>
    <w:rsid w:val="00DE6214"/>
    <w:rsid w:val="00DE7C92"/>
    <w:rsid w:val="00DF58DC"/>
    <w:rsid w:val="00DF5D92"/>
    <w:rsid w:val="00DF7BAB"/>
    <w:rsid w:val="00E01DB4"/>
    <w:rsid w:val="00E07DD3"/>
    <w:rsid w:val="00E1106B"/>
    <w:rsid w:val="00E12519"/>
    <w:rsid w:val="00E13E5F"/>
    <w:rsid w:val="00E15904"/>
    <w:rsid w:val="00E16C5D"/>
    <w:rsid w:val="00E1720B"/>
    <w:rsid w:val="00E17C93"/>
    <w:rsid w:val="00E2129D"/>
    <w:rsid w:val="00E271D5"/>
    <w:rsid w:val="00E278EA"/>
    <w:rsid w:val="00E30D54"/>
    <w:rsid w:val="00E31C82"/>
    <w:rsid w:val="00E3611D"/>
    <w:rsid w:val="00E402CC"/>
    <w:rsid w:val="00E43482"/>
    <w:rsid w:val="00E43668"/>
    <w:rsid w:val="00E463B0"/>
    <w:rsid w:val="00E5020D"/>
    <w:rsid w:val="00E50F85"/>
    <w:rsid w:val="00E52E70"/>
    <w:rsid w:val="00E558F8"/>
    <w:rsid w:val="00E70E0F"/>
    <w:rsid w:val="00E7130D"/>
    <w:rsid w:val="00E73147"/>
    <w:rsid w:val="00E767F6"/>
    <w:rsid w:val="00E76C4B"/>
    <w:rsid w:val="00E82592"/>
    <w:rsid w:val="00E83EE9"/>
    <w:rsid w:val="00E85828"/>
    <w:rsid w:val="00E87DBD"/>
    <w:rsid w:val="00E90624"/>
    <w:rsid w:val="00E90A77"/>
    <w:rsid w:val="00E9237A"/>
    <w:rsid w:val="00E923DC"/>
    <w:rsid w:val="00E929C8"/>
    <w:rsid w:val="00E96455"/>
    <w:rsid w:val="00EA077B"/>
    <w:rsid w:val="00EA1923"/>
    <w:rsid w:val="00EA235D"/>
    <w:rsid w:val="00EA4B7D"/>
    <w:rsid w:val="00EB04C0"/>
    <w:rsid w:val="00EB13B3"/>
    <w:rsid w:val="00EB517F"/>
    <w:rsid w:val="00EC1187"/>
    <w:rsid w:val="00EC289A"/>
    <w:rsid w:val="00EC45E2"/>
    <w:rsid w:val="00EC6A31"/>
    <w:rsid w:val="00EC6B76"/>
    <w:rsid w:val="00ED0033"/>
    <w:rsid w:val="00ED11EE"/>
    <w:rsid w:val="00ED1FD6"/>
    <w:rsid w:val="00EE12CD"/>
    <w:rsid w:val="00EE2FA0"/>
    <w:rsid w:val="00EE7C9A"/>
    <w:rsid w:val="00EE7D9B"/>
    <w:rsid w:val="00EF6D0B"/>
    <w:rsid w:val="00EF752E"/>
    <w:rsid w:val="00F00CB5"/>
    <w:rsid w:val="00F00FDA"/>
    <w:rsid w:val="00F01329"/>
    <w:rsid w:val="00F035E7"/>
    <w:rsid w:val="00F0382B"/>
    <w:rsid w:val="00F04981"/>
    <w:rsid w:val="00F11BF8"/>
    <w:rsid w:val="00F12465"/>
    <w:rsid w:val="00F12B1F"/>
    <w:rsid w:val="00F13696"/>
    <w:rsid w:val="00F13AD4"/>
    <w:rsid w:val="00F14A11"/>
    <w:rsid w:val="00F151B1"/>
    <w:rsid w:val="00F15C1D"/>
    <w:rsid w:val="00F16244"/>
    <w:rsid w:val="00F20159"/>
    <w:rsid w:val="00F20807"/>
    <w:rsid w:val="00F2104F"/>
    <w:rsid w:val="00F21C08"/>
    <w:rsid w:val="00F2389A"/>
    <w:rsid w:val="00F259ED"/>
    <w:rsid w:val="00F2778F"/>
    <w:rsid w:val="00F309C8"/>
    <w:rsid w:val="00F30E09"/>
    <w:rsid w:val="00F37E5E"/>
    <w:rsid w:val="00F41195"/>
    <w:rsid w:val="00F47F3D"/>
    <w:rsid w:val="00F53E2E"/>
    <w:rsid w:val="00F54078"/>
    <w:rsid w:val="00F61143"/>
    <w:rsid w:val="00F66398"/>
    <w:rsid w:val="00F6660F"/>
    <w:rsid w:val="00F7408E"/>
    <w:rsid w:val="00F74E88"/>
    <w:rsid w:val="00F77F23"/>
    <w:rsid w:val="00F84962"/>
    <w:rsid w:val="00F851DF"/>
    <w:rsid w:val="00F86560"/>
    <w:rsid w:val="00F90900"/>
    <w:rsid w:val="00F95101"/>
    <w:rsid w:val="00F965E9"/>
    <w:rsid w:val="00F97ED4"/>
    <w:rsid w:val="00FA2861"/>
    <w:rsid w:val="00FA306A"/>
    <w:rsid w:val="00FA5023"/>
    <w:rsid w:val="00FA5572"/>
    <w:rsid w:val="00FA7701"/>
    <w:rsid w:val="00FB0377"/>
    <w:rsid w:val="00FC2192"/>
    <w:rsid w:val="00FC26E2"/>
    <w:rsid w:val="00FC2C6A"/>
    <w:rsid w:val="00FC361C"/>
    <w:rsid w:val="00FC5DFF"/>
    <w:rsid w:val="00FC700A"/>
    <w:rsid w:val="00FD4474"/>
    <w:rsid w:val="00FE236C"/>
    <w:rsid w:val="00FE2EBE"/>
    <w:rsid w:val="00FE7280"/>
    <w:rsid w:val="00FF1551"/>
    <w:rsid w:val="00FF2B30"/>
    <w:rsid w:val="00FF321A"/>
    <w:rsid w:val="00FF3F39"/>
    <w:rsid w:val="00FF506B"/>
    <w:rsid w:val="00FF6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A06E61-EDDD-4E25-A383-9ED870CAD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031F9B"/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rsid w:val="0063451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63451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styleId="a4">
    <w:name w:val="Body Text Indent"/>
    <w:basedOn w:val="a0"/>
    <w:link w:val="a5"/>
    <w:rsid w:val="003329C6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Основной текст с отступом Знак"/>
    <w:basedOn w:val="a1"/>
    <w:link w:val="a4"/>
    <w:rsid w:val="003329C6"/>
    <w:rPr>
      <w:rFonts w:ascii="Times New Roman" w:eastAsia="Times New Roman" w:hAnsi="Times New Roman" w:cs="Times New Roman"/>
      <w:sz w:val="20"/>
      <w:szCs w:val="20"/>
    </w:rPr>
  </w:style>
  <w:style w:type="paragraph" w:styleId="a">
    <w:name w:val="List Bullet"/>
    <w:basedOn w:val="a0"/>
    <w:uiPriority w:val="99"/>
    <w:unhideWhenUsed/>
    <w:rsid w:val="00C57C16"/>
    <w:pPr>
      <w:numPr>
        <w:numId w:val="1"/>
      </w:numPr>
      <w:ind w:left="0" w:firstLine="0"/>
      <w:contextualSpacing/>
    </w:pPr>
  </w:style>
  <w:style w:type="paragraph" w:styleId="a6">
    <w:name w:val="header"/>
    <w:basedOn w:val="a0"/>
    <w:link w:val="a7"/>
    <w:uiPriority w:val="99"/>
    <w:unhideWhenUsed/>
    <w:rsid w:val="00FA55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FA5572"/>
  </w:style>
  <w:style w:type="paragraph" w:styleId="a8">
    <w:name w:val="footer"/>
    <w:basedOn w:val="a0"/>
    <w:link w:val="a9"/>
    <w:uiPriority w:val="99"/>
    <w:unhideWhenUsed/>
    <w:rsid w:val="00FA55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FA5572"/>
  </w:style>
  <w:style w:type="paragraph" w:styleId="aa">
    <w:name w:val="List Paragraph"/>
    <w:basedOn w:val="a0"/>
    <w:uiPriority w:val="34"/>
    <w:qFormat/>
    <w:rsid w:val="00B97F43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table" w:styleId="ab">
    <w:name w:val="Table Grid"/>
    <w:basedOn w:val="a2"/>
    <w:uiPriority w:val="59"/>
    <w:rsid w:val="00B97F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FE7280"/>
    <w:pPr>
      <w:spacing w:after="0" w:line="240" w:lineRule="auto"/>
    </w:pPr>
    <w:rPr>
      <w:rFonts w:eastAsiaTheme="minorHAnsi"/>
      <w:lang w:eastAsia="en-US"/>
    </w:rPr>
  </w:style>
  <w:style w:type="paragraph" w:styleId="ad">
    <w:name w:val="Balloon Text"/>
    <w:basedOn w:val="a0"/>
    <w:link w:val="ae"/>
    <w:uiPriority w:val="99"/>
    <w:semiHidden/>
    <w:unhideWhenUsed/>
    <w:rsid w:val="009E2A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1"/>
    <w:link w:val="ad"/>
    <w:uiPriority w:val="99"/>
    <w:semiHidden/>
    <w:rsid w:val="009E2A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28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09022C-5E55-41F6-8BD4-F8871E82D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1883</TotalTime>
  <Pages>4</Pages>
  <Words>1047</Words>
  <Characters>5971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orlova_ea</dc:creator>
  <cp:lastModifiedBy>Кудрявцева Ольга Викторовна</cp:lastModifiedBy>
  <cp:revision>852</cp:revision>
  <cp:lastPrinted>2022-09-30T14:28:00Z</cp:lastPrinted>
  <dcterms:created xsi:type="dcterms:W3CDTF">2020-04-06T17:51:00Z</dcterms:created>
  <dcterms:modified xsi:type="dcterms:W3CDTF">2022-09-30T14:30:00Z</dcterms:modified>
</cp:coreProperties>
</file>