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E9F" w:rsidRPr="00773759" w:rsidRDefault="00773759" w:rsidP="00773759">
      <w:pPr>
        <w:jc w:val="both"/>
        <w:rPr>
          <w:rFonts w:ascii="Times New Roman" w:hAnsi="Times New Roman" w:cs="Times New Roman"/>
          <w:sz w:val="28"/>
        </w:rPr>
      </w:pPr>
      <w:r w:rsidRPr="00773759">
        <w:rPr>
          <w:rFonts w:ascii="Times New Roman" w:hAnsi="Times New Roman" w:cs="Times New Roman"/>
          <w:b/>
          <w:bCs/>
          <w:sz w:val="28"/>
        </w:rPr>
        <w:t>Роли для клиентов в подсистеме обеспечения интеграции</w:t>
      </w:r>
      <w:r w:rsidRPr="00773759">
        <w:rPr>
          <w:rFonts w:ascii="Times New Roman" w:hAnsi="Times New Roman" w:cs="Times New Roman"/>
          <w:sz w:val="28"/>
        </w:rPr>
        <w:t xml:space="preserve"> </w:t>
      </w:r>
      <w:r w:rsidRPr="00773759">
        <w:rPr>
          <w:rFonts w:ascii="Times New Roman" w:hAnsi="Times New Roman" w:cs="Times New Roman"/>
          <w:b/>
          <w:bCs/>
          <w:sz w:val="28"/>
        </w:rPr>
        <w:t>(произвольные документы)</w:t>
      </w:r>
    </w:p>
    <w:tbl>
      <w:tblPr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1867"/>
        <w:gridCol w:w="3347"/>
      </w:tblGrid>
      <w:tr w:rsidR="00773759" w:rsidRPr="00773759" w:rsidTr="00773759">
        <w:trPr>
          <w:trHeight w:val="635"/>
        </w:trPr>
        <w:tc>
          <w:tcPr>
            <w:tcW w:w="524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Просмотр</w:t>
            </w:r>
          </w:p>
        </w:tc>
        <w:tc>
          <w:tcPr>
            <w:tcW w:w="334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ARMPOI_Исполнитель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клиент</w:t>
            </w: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vMerge/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Ввод данных</w:t>
            </w:r>
          </w:p>
        </w:tc>
        <w:tc>
          <w:tcPr>
            <w:tcW w:w="3347" w:type="dxa"/>
            <w:vMerge/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Согласование произвольных документов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Согласование</w:t>
            </w:r>
          </w:p>
        </w:tc>
        <w:tc>
          <w:tcPr>
            <w:tcW w:w="33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ARMPOI_Согласующий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клиент</w:t>
            </w: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Утверждение произвольных документов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Утверждение</w:t>
            </w:r>
          </w:p>
        </w:tc>
        <w:tc>
          <w:tcPr>
            <w:tcW w:w="33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ARMPOI_Утверждающий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клиент</w:t>
            </w: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Просмотр входящих документов «Сообщение»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Просмотр</w:t>
            </w:r>
          </w:p>
        </w:tc>
        <w:tc>
          <w:tcPr>
            <w:tcW w:w="33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ARMPOI_Получатель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сообщений</w:t>
            </w:r>
          </w:p>
        </w:tc>
      </w:tr>
    </w:tbl>
    <w:p w:rsidR="00F95E9F" w:rsidRDefault="00F95E9F" w:rsidP="00F95E9F">
      <w:pPr>
        <w:rPr>
          <w:rFonts w:ascii="Times New Roman" w:hAnsi="Times New Roman" w:cs="Times New Roman"/>
          <w:sz w:val="28"/>
        </w:rPr>
      </w:pPr>
    </w:p>
    <w:p w:rsidR="00773759" w:rsidRDefault="00773759" w:rsidP="00F95E9F">
      <w:pPr>
        <w:rPr>
          <w:rFonts w:ascii="Times New Roman" w:hAnsi="Times New Roman" w:cs="Times New Roman"/>
          <w:sz w:val="28"/>
        </w:rPr>
      </w:pPr>
    </w:p>
    <w:p w:rsidR="00773759" w:rsidRDefault="00773759" w:rsidP="00F95E9F">
      <w:pPr>
        <w:rPr>
          <w:rFonts w:ascii="Times New Roman" w:hAnsi="Times New Roman" w:cs="Times New Roman"/>
          <w:sz w:val="28"/>
        </w:rPr>
      </w:pPr>
    </w:p>
    <w:p w:rsidR="00773759" w:rsidRPr="00773759" w:rsidRDefault="00773759" w:rsidP="00F95E9F">
      <w:pPr>
        <w:rPr>
          <w:rFonts w:ascii="Times New Roman" w:hAnsi="Times New Roman" w:cs="Times New Roman"/>
          <w:sz w:val="28"/>
        </w:rPr>
      </w:pPr>
    </w:p>
    <w:p w:rsidR="00F95E9F" w:rsidRPr="00773759" w:rsidRDefault="00773759" w:rsidP="00F95E9F">
      <w:pPr>
        <w:rPr>
          <w:rFonts w:ascii="Times New Roman" w:hAnsi="Times New Roman" w:cs="Times New Roman"/>
          <w:sz w:val="28"/>
        </w:rPr>
      </w:pPr>
      <w:r w:rsidRPr="00773759">
        <w:rPr>
          <w:rFonts w:ascii="Times New Roman" w:hAnsi="Times New Roman" w:cs="Times New Roman"/>
          <w:b/>
          <w:bCs/>
          <w:sz w:val="28"/>
        </w:rPr>
        <w:t>Роли для клиентов</w:t>
      </w:r>
      <w:r>
        <w:rPr>
          <w:rFonts w:ascii="Times New Roman" w:hAnsi="Times New Roman" w:cs="Times New Roman"/>
          <w:b/>
          <w:bCs/>
          <w:sz w:val="28"/>
        </w:rPr>
        <w:t xml:space="preserve"> в подсистеме управления расходами</w:t>
      </w:r>
      <w:r w:rsidRPr="00773759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для работы</w:t>
      </w:r>
      <w:r w:rsidR="00F95E9F" w:rsidRPr="00773759">
        <w:rPr>
          <w:rFonts w:ascii="Times New Roman" w:hAnsi="Times New Roman" w:cs="Times New Roman"/>
          <w:b/>
          <w:bCs/>
          <w:sz w:val="28"/>
        </w:rPr>
        <w:t xml:space="preserve"> по исполнительны</w:t>
      </w:r>
      <w:bookmarkStart w:id="0" w:name="_GoBack"/>
      <w:bookmarkEnd w:id="0"/>
      <w:r w:rsidR="00F95E9F" w:rsidRPr="00773759">
        <w:rPr>
          <w:rFonts w:ascii="Times New Roman" w:hAnsi="Times New Roman" w:cs="Times New Roman"/>
          <w:b/>
          <w:bCs/>
          <w:sz w:val="28"/>
        </w:rPr>
        <w:t>м документам</w:t>
      </w: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3260"/>
      </w:tblGrid>
      <w:tr w:rsidR="00F95E9F" w:rsidRPr="00773759" w:rsidTr="00773759">
        <w:trPr>
          <w:trHeight w:val="635"/>
        </w:trPr>
        <w:tc>
          <w:tcPr>
            <w:tcW w:w="36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7737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Подсистема у</w:t>
            </w:r>
            <w:r w:rsidR="00F95E9F" w:rsidRPr="00773759">
              <w:rPr>
                <w:rFonts w:ascii="Times New Roman" w:hAnsi="Times New Roman" w:cs="Times New Roman"/>
                <w:sz w:val="28"/>
              </w:rPr>
              <w:t>правления расходами</w:t>
            </w:r>
          </w:p>
        </w:tc>
        <w:tc>
          <w:tcPr>
            <w:tcW w:w="326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БО.001.Ввод данных СБО (ПБС)</w:t>
            </w:r>
          </w:p>
        </w:tc>
      </w:tr>
    </w:tbl>
    <w:p w:rsidR="00F95E9F" w:rsidRPr="00773759" w:rsidRDefault="00F95E9F" w:rsidP="00F95E9F">
      <w:pPr>
        <w:rPr>
          <w:rFonts w:ascii="Times New Roman" w:hAnsi="Times New Roman" w:cs="Times New Roman"/>
          <w:sz w:val="28"/>
        </w:rPr>
      </w:pPr>
    </w:p>
    <w:p w:rsidR="00773759" w:rsidRPr="00773759" w:rsidRDefault="00773759" w:rsidP="00F95E9F">
      <w:pPr>
        <w:rPr>
          <w:rFonts w:ascii="Times New Roman" w:hAnsi="Times New Roman" w:cs="Times New Roman"/>
          <w:sz w:val="28"/>
        </w:rPr>
      </w:pPr>
      <w:r w:rsidRPr="00773759">
        <w:rPr>
          <w:rFonts w:ascii="Times New Roman" w:hAnsi="Times New Roman" w:cs="Times New Roman"/>
          <w:sz w:val="28"/>
        </w:rPr>
        <w:t>Исполнительные документы мож</w:t>
      </w:r>
      <w:r>
        <w:rPr>
          <w:rFonts w:ascii="Times New Roman" w:hAnsi="Times New Roman" w:cs="Times New Roman"/>
          <w:sz w:val="28"/>
        </w:rPr>
        <w:t>но найти в следующей директории:</w:t>
      </w:r>
    </w:p>
    <w:p w:rsidR="00F95E9F" w:rsidRPr="00773759" w:rsidRDefault="00773759" w:rsidP="00F95E9F">
      <w:pPr>
        <w:jc w:val="both"/>
        <w:rPr>
          <w:rFonts w:ascii="Times New Roman" w:hAnsi="Times New Roman" w:cs="Times New Roman"/>
          <w:sz w:val="28"/>
        </w:rPr>
      </w:pPr>
      <w:r w:rsidRPr="0077375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7039697" cy="37338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156" cy="37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5E9F" w:rsidRPr="00773759" w:rsidSect="00773759">
      <w:pgSz w:w="11906" w:h="16838"/>
      <w:pgMar w:top="426" w:right="42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83DE0"/>
    <w:multiLevelType w:val="hybridMultilevel"/>
    <w:tmpl w:val="85245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D164B"/>
    <w:multiLevelType w:val="hybridMultilevel"/>
    <w:tmpl w:val="FC62D2D4"/>
    <w:lvl w:ilvl="0" w:tplc="989051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4527B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B85C48F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69EACB4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264201F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918646D8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A8E0FF2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100ABAB0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DD26D80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B8"/>
    <w:rsid w:val="000039C6"/>
    <w:rsid w:val="00032052"/>
    <w:rsid w:val="000A56A5"/>
    <w:rsid w:val="000B3186"/>
    <w:rsid w:val="000D0ABC"/>
    <w:rsid w:val="000D1DC8"/>
    <w:rsid w:val="00136872"/>
    <w:rsid w:val="00197993"/>
    <w:rsid w:val="001B0AF3"/>
    <w:rsid w:val="002445AC"/>
    <w:rsid w:val="0027323E"/>
    <w:rsid w:val="003A4399"/>
    <w:rsid w:val="004A1193"/>
    <w:rsid w:val="004A2BFA"/>
    <w:rsid w:val="004A5CB8"/>
    <w:rsid w:val="005057AA"/>
    <w:rsid w:val="00585C57"/>
    <w:rsid w:val="00606FFF"/>
    <w:rsid w:val="00631D17"/>
    <w:rsid w:val="006B36B3"/>
    <w:rsid w:val="00736D24"/>
    <w:rsid w:val="007676FC"/>
    <w:rsid w:val="00773759"/>
    <w:rsid w:val="00791EAD"/>
    <w:rsid w:val="007B06C1"/>
    <w:rsid w:val="008A1AA0"/>
    <w:rsid w:val="008A56F3"/>
    <w:rsid w:val="00946C1B"/>
    <w:rsid w:val="009871AE"/>
    <w:rsid w:val="00987485"/>
    <w:rsid w:val="009F6E47"/>
    <w:rsid w:val="00A33AB5"/>
    <w:rsid w:val="00A467E9"/>
    <w:rsid w:val="00A622F6"/>
    <w:rsid w:val="00A62CF9"/>
    <w:rsid w:val="00A92D65"/>
    <w:rsid w:val="00A95B8D"/>
    <w:rsid w:val="00CB2249"/>
    <w:rsid w:val="00CE07F1"/>
    <w:rsid w:val="00CF084A"/>
    <w:rsid w:val="00D04A02"/>
    <w:rsid w:val="00E3153A"/>
    <w:rsid w:val="00EB6CA8"/>
    <w:rsid w:val="00EB7F0A"/>
    <w:rsid w:val="00F46392"/>
    <w:rsid w:val="00F644E2"/>
    <w:rsid w:val="00F9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A85F"/>
  <w15:chartTrackingRefBased/>
  <w15:docId w15:val="{0D153EEB-5BAF-4FAB-83AD-16C83667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A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39C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36D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Изусов Сергей Сергеевич</dc:creator>
  <cp:keywords/>
  <dc:description/>
  <cp:lastModifiedBy>user</cp:lastModifiedBy>
  <cp:revision>32</cp:revision>
  <dcterms:created xsi:type="dcterms:W3CDTF">2025-03-12T13:25:00Z</dcterms:created>
  <dcterms:modified xsi:type="dcterms:W3CDTF">2025-03-14T11:05:00Z</dcterms:modified>
</cp:coreProperties>
</file>